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7C" w:rsidRPr="001E4AD8" w:rsidRDefault="00C609A3" w:rsidP="004340C9">
      <w:pPr>
        <w:rPr>
          <w:sz w:val="20"/>
          <w:szCs w:val="20"/>
        </w:rPr>
      </w:pPr>
      <w:r w:rsidRPr="001E4AD8">
        <w:rPr>
          <w:noProof/>
          <w:color w:val="7F7F7F" w:themeColor="text1" w:themeTint="8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C307F" wp14:editId="6AED39B2">
                <wp:simplePos x="0" y="0"/>
                <wp:positionH relativeFrom="column">
                  <wp:posOffset>832485</wp:posOffset>
                </wp:positionH>
                <wp:positionV relativeFrom="paragraph">
                  <wp:posOffset>307340</wp:posOffset>
                </wp:positionV>
                <wp:extent cx="4438650" cy="1085850"/>
                <wp:effectExtent l="0" t="0" r="0" b="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085850"/>
                        </a:xfrm>
                        <a:prstGeom prst="roundRect">
                          <a:avLst/>
                        </a:prstGeom>
                        <a:solidFill>
                          <a:srgbClr val="DFFC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9A3" w:rsidRPr="00C609A3" w:rsidRDefault="00C609A3" w:rsidP="00C609A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609A3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THE VISITING</w:t>
                            </w:r>
                          </w:p>
                          <w:p w:rsidR="00C609A3" w:rsidRPr="00C609A3" w:rsidRDefault="00C609A3" w:rsidP="00C609A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609A3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Elenchi nominativi e   Aree di innovazione didattica</w:t>
                            </w:r>
                          </w:p>
                          <w:p w:rsidR="00C609A3" w:rsidRDefault="00C609A3" w:rsidP="00C609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" o:spid="_x0000_s1026" style="position:absolute;margin-left:65.55pt;margin-top:24.2pt;width:349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" fillcolor="#dffcfd" stroked="f" strokeweight="2pt">
                <v:textbox>
                  <w:txbxContent>
                    <w:p w:rsidR="00C609A3" w:rsidRPr="00C609A3" w:rsidRDefault="00C609A3" w:rsidP="00C609A3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609A3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THE VISITING</w:t>
                      </w:r>
                    </w:p>
                    <w:p w:rsidR="00C609A3" w:rsidRPr="00C609A3" w:rsidRDefault="00C609A3" w:rsidP="00C609A3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C609A3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Elenchi nominativi e   Aree di innovazione didattica</w:t>
                      </w:r>
                    </w:p>
                    <w:p w:rsidR="00C609A3" w:rsidRDefault="00C609A3" w:rsidP="00C609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E4AD8" w:rsidRPr="001E4AD8">
        <w:rPr>
          <w:color w:val="7F7F7F" w:themeColor="text1" w:themeTint="80"/>
          <w:sz w:val="20"/>
          <w:szCs w:val="20"/>
        </w:rPr>
        <w:t>Allegato 1_Abbinamanti e Aree innov</w:t>
      </w:r>
      <w:bookmarkStart w:id="0" w:name="_GoBack"/>
      <w:bookmarkEnd w:id="0"/>
      <w:r w:rsidR="001E4AD8" w:rsidRPr="001E4AD8">
        <w:rPr>
          <w:color w:val="7F7F7F" w:themeColor="text1" w:themeTint="80"/>
          <w:sz w:val="20"/>
          <w:szCs w:val="20"/>
        </w:rPr>
        <w:t>ative</w:t>
      </w:r>
    </w:p>
    <w:p w:rsidR="004340C9" w:rsidRDefault="004340C9" w:rsidP="007A037C">
      <w:pPr>
        <w:jc w:val="center"/>
        <w:rPr>
          <w:b/>
          <w:sz w:val="24"/>
          <w:szCs w:val="24"/>
        </w:rPr>
      </w:pPr>
    </w:p>
    <w:p w:rsidR="00C609A3" w:rsidRDefault="00C609A3" w:rsidP="007A037C">
      <w:pPr>
        <w:jc w:val="center"/>
        <w:rPr>
          <w:b/>
          <w:sz w:val="24"/>
          <w:szCs w:val="24"/>
        </w:rPr>
      </w:pPr>
    </w:p>
    <w:p w:rsidR="00C609A3" w:rsidRDefault="00C609A3" w:rsidP="007A037C">
      <w:pPr>
        <w:jc w:val="center"/>
        <w:rPr>
          <w:b/>
          <w:sz w:val="24"/>
          <w:szCs w:val="24"/>
        </w:rPr>
      </w:pPr>
    </w:p>
    <w:p w:rsidR="00C609A3" w:rsidRDefault="00C609A3" w:rsidP="007A037C">
      <w:pPr>
        <w:jc w:val="center"/>
        <w:rPr>
          <w:b/>
          <w:sz w:val="24"/>
          <w:szCs w:val="24"/>
        </w:rPr>
      </w:pPr>
    </w:p>
    <w:p w:rsidR="00C609A3" w:rsidRDefault="00C609A3" w:rsidP="007A037C">
      <w:pPr>
        <w:jc w:val="center"/>
        <w:rPr>
          <w:b/>
          <w:sz w:val="24"/>
          <w:szCs w:val="24"/>
        </w:rPr>
      </w:pPr>
    </w:p>
    <w:p w:rsidR="00A902CC" w:rsidRDefault="00E43945" w:rsidP="007A0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01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381C77" w:rsidRPr="00E43945" w:rsidTr="00A902CC">
        <w:tc>
          <w:tcPr>
            <w:tcW w:w="567" w:type="dxa"/>
            <w:shd w:val="clear" w:color="auto" w:fill="CCFFFF"/>
          </w:tcPr>
          <w:p w:rsidR="00381C77" w:rsidRPr="00E43945" w:rsidRDefault="00381C77" w:rsidP="00704A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381C77" w:rsidRPr="00E43945" w:rsidRDefault="00381C77" w:rsidP="00704A12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381C77" w:rsidRPr="00E43945" w:rsidRDefault="00381C77" w:rsidP="00704A12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381C77" w:rsidRPr="00E43945" w:rsidRDefault="00381C77" w:rsidP="00704A12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381C77" w:rsidRPr="00E43945" w:rsidRDefault="00381C77" w:rsidP="00A902CC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Area </w:t>
            </w:r>
            <w:r w:rsidR="00E43945" w:rsidRPr="00E43945">
              <w:rPr>
                <w:b/>
                <w:sz w:val="28"/>
                <w:szCs w:val="28"/>
              </w:rPr>
              <w:t>di innovazione didattica</w:t>
            </w: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GALASSO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</w:t>
            </w:r>
          </w:p>
        </w:tc>
        <w:tc>
          <w:tcPr>
            <w:tcW w:w="1630" w:type="dxa"/>
            <w:vMerge w:val="restart"/>
          </w:tcPr>
          <w:p w:rsidR="00A902CC" w:rsidRDefault="00A902CC" w:rsidP="00A902CC">
            <w:pPr>
              <w:jc w:val="center"/>
              <w:rPr>
                <w:sz w:val="24"/>
                <w:szCs w:val="24"/>
              </w:rPr>
            </w:pPr>
          </w:p>
          <w:p w:rsidR="00A902CC" w:rsidRDefault="00A902CC" w:rsidP="00A902CC">
            <w:pPr>
              <w:jc w:val="center"/>
              <w:rPr>
                <w:sz w:val="24"/>
                <w:szCs w:val="24"/>
              </w:rPr>
            </w:pPr>
          </w:p>
          <w:p w:rsidR="00A902CC" w:rsidRDefault="00A902CC" w:rsidP="00A902CC">
            <w:pPr>
              <w:jc w:val="center"/>
              <w:rPr>
                <w:sz w:val="24"/>
                <w:szCs w:val="24"/>
              </w:rPr>
            </w:pPr>
          </w:p>
          <w:p w:rsidR="00A902CC" w:rsidRDefault="00A902CC" w:rsidP="00A902CC">
            <w:pPr>
              <w:jc w:val="center"/>
              <w:rPr>
                <w:sz w:val="24"/>
                <w:szCs w:val="24"/>
              </w:rPr>
            </w:pPr>
          </w:p>
          <w:p w:rsidR="00A902CC" w:rsidRPr="00A902CC" w:rsidRDefault="00A902CC" w:rsidP="00A902CC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 AV1 M. Rossi Doria</w:t>
            </w:r>
          </w:p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  <w:p w:rsidR="00A902CC" w:rsidRDefault="00A902CC" w:rsidP="00351FD3">
            <w:pPr>
              <w:rPr>
                <w:b/>
                <w:sz w:val="24"/>
                <w:szCs w:val="24"/>
              </w:rPr>
            </w:pPr>
          </w:p>
          <w:p w:rsidR="00A902CC" w:rsidRDefault="00351FD3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A902CC"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351FD3" w:rsidRDefault="00351FD3" w:rsidP="00704A12">
            <w:pPr>
              <w:jc w:val="center"/>
              <w:rPr>
                <w:b/>
                <w:sz w:val="24"/>
                <w:szCs w:val="24"/>
              </w:rPr>
            </w:pPr>
          </w:p>
          <w:p w:rsidR="00351FD3" w:rsidRDefault="00351FD3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Educazione allo sviluppo sostenibile</w:t>
            </w:r>
          </w:p>
          <w:p w:rsidR="00A902CC" w:rsidRDefault="00A902CC" w:rsidP="00A902CC">
            <w:pPr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REPPUCCI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BERNARDO</w:t>
            </w:r>
          </w:p>
        </w:tc>
        <w:tc>
          <w:tcPr>
            <w:tcW w:w="1630" w:type="dxa"/>
            <w:vMerge/>
          </w:tcPr>
          <w:p w:rsidR="00A902CC" w:rsidRDefault="00A902CC" w:rsidP="00A90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AQUINO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COPPOLA 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SILVIA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A902CC">
        <w:trPr>
          <w:trHeight w:val="70"/>
        </w:trPr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TUFANO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CARMELA VERA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DONATIELLO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LUISA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LANZILLO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ESTHER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02CC" w:rsidTr="00381C77">
        <w:tc>
          <w:tcPr>
            <w:tcW w:w="567" w:type="dxa"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TENORE</w:t>
            </w:r>
          </w:p>
        </w:tc>
        <w:tc>
          <w:tcPr>
            <w:tcW w:w="2228" w:type="dxa"/>
          </w:tcPr>
          <w:p w:rsidR="00A902CC" w:rsidRDefault="00A902CC" w:rsidP="00A9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ALESSANDRA</w:t>
            </w:r>
          </w:p>
        </w:tc>
        <w:tc>
          <w:tcPr>
            <w:tcW w:w="1630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902CC" w:rsidRDefault="00A902CC" w:rsidP="00704A1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3F35E0">
      <w:pPr>
        <w:rPr>
          <w:b/>
          <w:sz w:val="24"/>
          <w:szCs w:val="24"/>
        </w:rPr>
      </w:pPr>
    </w:p>
    <w:p w:rsidR="00F36BA5" w:rsidRDefault="00F36BA5" w:rsidP="00C609A3">
      <w:pPr>
        <w:rPr>
          <w:b/>
          <w:sz w:val="24"/>
          <w:szCs w:val="24"/>
        </w:rPr>
      </w:pPr>
    </w:p>
    <w:p w:rsidR="007A037C" w:rsidRDefault="00E43945" w:rsidP="00C609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02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599"/>
        <w:gridCol w:w="2835"/>
      </w:tblGrid>
      <w:tr w:rsidR="00A902CC" w:rsidRPr="00E43945" w:rsidTr="00D52697">
        <w:tc>
          <w:tcPr>
            <w:tcW w:w="567" w:type="dxa"/>
            <w:shd w:val="clear" w:color="auto" w:fill="CCFFFF"/>
          </w:tcPr>
          <w:p w:rsidR="00A902CC" w:rsidRP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A902CC" w:rsidRP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A902CC" w:rsidRP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599" w:type="dxa"/>
            <w:shd w:val="clear" w:color="auto" w:fill="CCFFFF"/>
          </w:tcPr>
          <w:p w:rsid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A902CC" w:rsidRP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35" w:type="dxa"/>
            <w:shd w:val="clear" w:color="auto" w:fill="CCFFFF"/>
          </w:tcPr>
          <w:p w:rsidR="00A902CC" w:rsidRPr="00E43945" w:rsidRDefault="00A902CC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 w:rsidR="00E43945"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A902CC" w:rsidTr="00D52697">
        <w:tc>
          <w:tcPr>
            <w:tcW w:w="567" w:type="dxa"/>
          </w:tcPr>
          <w:p w:rsidR="00A902CC" w:rsidRDefault="00A902CC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902CC" w:rsidRDefault="00A902CC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MINICHIELLO</w:t>
            </w:r>
          </w:p>
        </w:tc>
        <w:tc>
          <w:tcPr>
            <w:tcW w:w="2228" w:type="dxa"/>
          </w:tcPr>
          <w:p w:rsidR="00E43945" w:rsidRDefault="00A902CC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 ROSARIA</w:t>
            </w:r>
          </w:p>
          <w:p w:rsidR="00E43945" w:rsidRDefault="00E43945" w:rsidP="003F35E0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A902CC" w:rsidRDefault="00A902CC" w:rsidP="00E43945">
            <w:pPr>
              <w:rPr>
                <w:sz w:val="24"/>
                <w:szCs w:val="24"/>
              </w:rPr>
            </w:pPr>
          </w:p>
          <w:p w:rsidR="00A902CC" w:rsidRDefault="00A902CC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 w:rsidR="00E43945">
              <w:rPr>
                <w:sz w:val="24"/>
                <w:szCs w:val="24"/>
              </w:rPr>
              <w:t xml:space="preserve"> AV2</w:t>
            </w:r>
            <w:r w:rsidRPr="00A902CC">
              <w:rPr>
                <w:sz w:val="24"/>
                <w:szCs w:val="24"/>
              </w:rPr>
              <w:t xml:space="preserve"> </w:t>
            </w:r>
          </w:p>
          <w:p w:rsidR="00A902CC" w:rsidRPr="00E43945" w:rsidRDefault="00E43945" w:rsidP="00E43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Parzanese</w:t>
            </w:r>
          </w:p>
        </w:tc>
        <w:tc>
          <w:tcPr>
            <w:tcW w:w="2835" w:type="dxa"/>
            <w:vMerge w:val="restart"/>
          </w:tcPr>
          <w:p w:rsidR="00A902CC" w:rsidRDefault="00A902CC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D52697" w:rsidRDefault="00D52697" w:rsidP="00D52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A902CC" w:rsidRDefault="00D52697" w:rsidP="00D52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A902CC" w:rsidTr="00D52697">
        <w:tc>
          <w:tcPr>
            <w:tcW w:w="567" w:type="dxa"/>
          </w:tcPr>
          <w:p w:rsidR="00A902CC" w:rsidRDefault="00A902CC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02CC" w:rsidRDefault="00A902CC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RICCIO</w:t>
            </w:r>
          </w:p>
        </w:tc>
        <w:tc>
          <w:tcPr>
            <w:tcW w:w="2228" w:type="dxa"/>
          </w:tcPr>
          <w:p w:rsidR="00A902CC" w:rsidRDefault="00A902CC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LIBERO</w:t>
            </w:r>
          </w:p>
          <w:p w:rsidR="00E43945" w:rsidRDefault="00E43945" w:rsidP="003F35E0">
            <w:pPr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A902CC" w:rsidRDefault="00A902CC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2CC" w:rsidRDefault="00A902CC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995D96">
      <w:pPr>
        <w:rPr>
          <w:b/>
          <w:sz w:val="24"/>
          <w:szCs w:val="24"/>
        </w:rPr>
      </w:pPr>
    </w:p>
    <w:p w:rsidR="00F36BA5" w:rsidRDefault="00F36BA5" w:rsidP="007A037C">
      <w:pPr>
        <w:jc w:val="center"/>
        <w:rPr>
          <w:b/>
          <w:sz w:val="24"/>
          <w:szCs w:val="24"/>
        </w:rPr>
      </w:pPr>
    </w:p>
    <w:p w:rsidR="00E43945" w:rsidRDefault="00E43945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7A037C" w:rsidRDefault="00E43945" w:rsidP="007A0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03</w:t>
      </w:r>
    </w:p>
    <w:p w:rsidR="003F35E0" w:rsidRDefault="003F35E0" w:rsidP="007A037C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E43945" w:rsidRPr="00E43945" w:rsidTr="003F35E0">
        <w:tc>
          <w:tcPr>
            <w:tcW w:w="567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E43945" w:rsidRPr="00E43945" w:rsidRDefault="00E43945" w:rsidP="00E43945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Area </w:t>
            </w:r>
            <w:r>
              <w:rPr>
                <w:b/>
                <w:sz w:val="28"/>
                <w:szCs w:val="28"/>
              </w:rPr>
              <w:t xml:space="preserve"> di innovazione didattica</w:t>
            </w: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LORUSSO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VITO</w:t>
            </w:r>
          </w:p>
        </w:tc>
        <w:tc>
          <w:tcPr>
            <w:tcW w:w="1630" w:type="dxa"/>
            <w:vMerge w:val="restart"/>
          </w:tcPr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AV3</w:t>
            </w:r>
            <w:r w:rsidRPr="00A902CC">
              <w:rPr>
                <w:sz w:val="24"/>
                <w:szCs w:val="24"/>
              </w:rPr>
              <w:t xml:space="preserve"> </w:t>
            </w:r>
          </w:p>
          <w:p w:rsidR="00E43945" w:rsidRPr="00A902CC" w:rsidRDefault="00E43945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Palatucci</w:t>
            </w:r>
          </w:p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E43945" w:rsidRDefault="00351FD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E43945"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E43945" w:rsidRDefault="00E43945" w:rsidP="003F35E0">
            <w:pPr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PALERMO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NOVELLA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SIMONE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SILVIA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LONARDO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ANTONELLA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rPr>
          <w:trHeight w:val="70"/>
        </w:trPr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CALABRESE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CINZIA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CAPUTO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FILIPPO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MADDALENA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IMBRIALE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PAMELA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RINALDI 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ELENA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4A12" w:rsidRDefault="00704A12" w:rsidP="00704A12">
      <w:pPr>
        <w:jc w:val="center"/>
        <w:rPr>
          <w:b/>
          <w:sz w:val="24"/>
          <w:szCs w:val="24"/>
        </w:rPr>
      </w:pPr>
    </w:p>
    <w:p w:rsidR="00E43945" w:rsidRDefault="00E43945" w:rsidP="00995D96">
      <w:pPr>
        <w:rPr>
          <w:b/>
          <w:sz w:val="24"/>
          <w:szCs w:val="24"/>
        </w:rPr>
      </w:pPr>
    </w:p>
    <w:p w:rsidR="003F35E0" w:rsidRDefault="003F35E0" w:rsidP="00995D96">
      <w:pPr>
        <w:rPr>
          <w:b/>
          <w:sz w:val="24"/>
          <w:szCs w:val="24"/>
        </w:rPr>
      </w:pPr>
    </w:p>
    <w:p w:rsidR="00F36BA5" w:rsidRDefault="00C609A3" w:rsidP="00C609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04</w:t>
      </w:r>
    </w:p>
    <w:p w:rsidR="00704A12" w:rsidRDefault="00704A12" w:rsidP="00FA1A99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E43945" w:rsidRPr="00E43945" w:rsidTr="003F35E0">
        <w:tc>
          <w:tcPr>
            <w:tcW w:w="567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E43945" w:rsidRPr="00E43945" w:rsidRDefault="00E43945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Area </w:t>
            </w:r>
            <w:r>
              <w:rPr>
                <w:b/>
                <w:sz w:val="28"/>
                <w:szCs w:val="28"/>
              </w:rPr>
              <w:t xml:space="preserve"> di innovazione didattica</w:t>
            </w: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RAPUANO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SILVANA</w:t>
            </w:r>
          </w:p>
        </w:tc>
        <w:tc>
          <w:tcPr>
            <w:tcW w:w="1630" w:type="dxa"/>
            <w:vMerge w:val="restart"/>
          </w:tcPr>
          <w:p w:rsidR="00E43945" w:rsidRDefault="00E43945" w:rsidP="00351FD3">
            <w:pPr>
              <w:rPr>
                <w:sz w:val="24"/>
                <w:szCs w:val="24"/>
              </w:rPr>
            </w:pPr>
          </w:p>
          <w:p w:rsidR="00E43945" w:rsidRDefault="00E43945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 w:rsidR="00351FD3">
              <w:rPr>
                <w:sz w:val="24"/>
                <w:szCs w:val="24"/>
              </w:rPr>
              <w:t xml:space="preserve"> AV4</w:t>
            </w:r>
            <w:r w:rsidRPr="00A902CC">
              <w:rPr>
                <w:sz w:val="24"/>
                <w:szCs w:val="24"/>
              </w:rPr>
              <w:t xml:space="preserve"> </w:t>
            </w:r>
          </w:p>
          <w:p w:rsidR="00E43945" w:rsidRPr="00A902CC" w:rsidRDefault="00351FD3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 Bosco Lucarelli</w:t>
            </w:r>
          </w:p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E43945" w:rsidRDefault="00E43945" w:rsidP="00351FD3">
            <w:pPr>
              <w:rPr>
                <w:b/>
                <w:sz w:val="24"/>
                <w:szCs w:val="24"/>
              </w:rPr>
            </w:pPr>
          </w:p>
          <w:p w:rsidR="00351FD3" w:rsidRDefault="00351FD3" w:rsidP="00351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E43945" w:rsidRDefault="00351FD3" w:rsidP="00351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ZERELLA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SILVANA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MIGNONE 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ERINA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PAOLOZZA</w:t>
            </w:r>
          </w:p>
        </w:tc>
        <w:tc>
          <w:tcPr>
            <w:tcW w:w="2228" w:type="dxa"/>
          </w:tcPr>
          <w:p w:rsidR="00E43945" w:rsidRDefault="00E43945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GIOVANNI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3945" w:rsidTr="003F35E0">
        <w:trPr>
          <w:trHeight w:val="70"/>
        </w:trPr>
        <w:tc>
          <w:tcPr>
            <w:tcW w:w="567" w:type="dxa"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43945" w:rsidRDefault="00351FD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QUARANTIELLO</w:t>
            </w:r>
          </w:p>
        </w:tc>
        <w:tc>
          <w:tcPr>
            <w:tcW w:w="2228" w:type="dxa"/>
          </w:tcPr>
          <w:p w:rsidR="00E43945" w:rsidRDefault="00351FD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</w:t>
            </w:r>
          </w:p>
        </w:tc>
        <w:tc>
          <w:tcPr>
            <w:tcW w:w="1630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43945" w:rsidRDefault="00E43945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4A12" w:rsidRDefault="00704A12" w:rsidP="00FA1A99">
      <w:pPr>
        <w:jc w:val="center"/>
        <w:rPr>
          <w:b/>
          <w:sz w:val="24"/>
          <w:szCs w:val="24"/>
        </w:rPr>
      </w:pPr>
    </w:p>
    <w:p w:rsidR="00704A12" w:rsidRDefault="00704A12" w:rsidP="00FA1A99">
      <w:pPr>
        <w:jc w:val="center"/>
        <w:rPr>
          <w:b/>
          <w:sz w:val="24"/>
          <w:szCs w:val="24"/>
        </w:rPr>
      </w:pPr>
    </w:p>
    <w:p w:rsidR="00F36BA5" w:rsidRDefault="00F36BA5" w:rsidP="00704A12">
      <w:pPr>
        <w:jc w:val="center"/>
        <w:rPr>
          <w:b/>
          <w:sz w:val="24"/>
          <w:szCs w:val="24"/>
        </w:rPr>
      </w:pPr>
    </w:p>
    <w:p w:rsidR="00F36BA5" w:rsidRDefault="00F36BA5" w:rsidP="00995D96">
      <w:pPr>
        <w:rPr>
          <w:b/>
          <w:sz w:val="24"/>
          <w:szCs w:val="24"/>
        </w:rPr>
      </w:pPr>
    </w:p>
    <w:p w:rsidR="00351FD3" w:rsidRDefault="00351FD3" w:rsidP="00351F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05</w:t>
      </w:r>
    </w:p>
    <w:p w:rsidR="00704A12" w:rsidRDefault="00704A12" w:rsidP="003F35E0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351FD3" w:rsidRPr="00E43945" w:rsidTr="003F35E0">
        <w:tc>
          <w:tcPr>
            <w:tcW w:w="567" w:type="dxa"/>
            <w:shd w:val="clear" w:color="auto" w:fill="CCFFFF"/>
          </w:tcPr>
          <w:p w:rsidR="00351FD3" w:rsidRPr="00E43945" w:rsidRDefault="00351FD3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351FD3" w:rsidRPr="00E43945" w:rsidRDefault="00351FD3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351FD3" w:rsidRPr="00E43945" w:rsidRDefault="00351FD3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351FD3" w:rsidRPr="00E43945" w:rsidRDefault="00351FD3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351FD3" w:rsidRPr="00E43945" w:rsidRDefault="00351FD3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Area </w:t>
            </w:r>
            <w:r>
              <w:rPr>
                <w:b/>
                <w:sz w:val="28"/>
                <w:szCs w:val="28"/>
              </w:rPr>
              <w:t xml:space="preserve"> di innovazione didattica</w:t>
            </w: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FALCO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VINCENZA</w:t>
            </w:r>
          </w:p>
        </w:tc>
        <w:tc>
          <w:tcPr>
            <w:tcW w:w="1630" w:type="dxa"/>
            <w:vMerge w:val="restart"/>
          </w:tcPr>
          <w:p w:rsidR="0045601B" w:rsidRDefault="0045601B" w:rsidP="003F35E0">
            <w:pPr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BN 5</w:t>
            </w: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IIS Fermi</w:t>
            </w:r>
          </w:p>
          <w:p w:rsidR="0045601B" w:rsidRDefault="0045601B" w:rsidP="004560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SAUCHELLI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GRAZIA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MATALUNI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ENZA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MECCARIELLO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VINCENZO NICOLA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PRIOLO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ALAGIA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GIACOMO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BOVIO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ELEONORA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CAMPAGNANO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AGNESE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MAINOLFI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PERRONE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TOMASELLI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</w:t>
            </w:r>
          </w:p>
        </w:tc>
        <w:tc>
          <w:tcPr>
            <w:tcW w:w="1630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4A12" w:rsidRDefault="00704A12" w:rsidP="00351FD3">
      <w:pPr>
        <w:rPr>
          <w:b/>
          <w:sz w:val="24"/>
          <w:szCs w:val="24"/>
        </w:rPr>
      </w:pPr>
    </w:p>
    <w:p w:rsidR="0045601B" w:rsidRPr="00DA155A" w:rsidRDefault="0045601B" w:rsidP="00995D96">
      <w:pPr>
        <w:rPr>
          <w:b/>
          <w:sz w:val="24"/>
          <w:szCs w:val="24"/>
        </w:rPr>
      </w:pPr>
    </w:p>
    <w:p w:rsidR="0045601B" w:rsidRDefault="0045601B" w:rsidP="004560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06</w:t>
      </w:r>
    </w:p>
    <w:p w:rsidR="0045601B" w:rsidRDefault="0045601B" w:rsidP="0045601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883"/>
        <w:gridCol w:w="2551"/>
      </w:tblGrid>
      <w:tr w:rsidR="0045601B" w:rsidRPr="00E43945" w:rsidTr="003F35E0">
        <w:tc>
          <w:tcPr>
            <w:tcW w:w="567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83" w:type="dxa"/>
            <w:shd w:val="clear" w:color="auto" w:fill="CCFFFF"/>
          </w:tcPr>
          <w:p w:rsidR="0045601B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SIMONE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VALENTINA</w:t>
            </w: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</w:tcPr>
          <w:p w:rsidR="0045601B" w:rsidRDefault="0045601B" w:rsidP="003F35E0">
            <w:pPr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CE 6</w:t>
            </w:r>
          </w:p>
          <w:p w:rsidR="0045601B" w:rsidRDefault="0045601B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S. Marco     Dei Cavoti</w:t>
            </w:r>
            <w:r w:rsidRPr="00A902CC">
              <w:rPr>
                <w:sz w:val="24"/>
                <w:szCs w:val="24"/>
              </w:rPr>
              <w:t xml:space="preserve"> </w:t>
            </w:r>
          </w:p>
          <w:p w:rsidR="0045601B" w:rsidRPr="00E43945" w:rsidRDefault="0045601B" w:rsidP="003F3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456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45601B" w:rsidRDefault="0045601B" w:rsidP="0045601B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4560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Valutazione didattica e valutazione di sistema</w:t>
            </w: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</w:tc>
      </w:tr>
      <w:tr w:rsidR="0045601B" w:rsidTr="003F35E0">
        <w:tc>
          <w:tcPr>
            <w:tcW w:w="567" w:type="dxa"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IACOMINO</w:t>
            </w:r>
          </w:p>
        </w:tc>
        <w:tc>
          <w:tcPr>
            <w:tcW w:w="2228" w:type="dxa"/>
          </w:tcPr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ALFONSO</w:t>
            </w:r>
          </w:p>
          <w:p w:rsidR="0045601B" w:rsidRDefault="0045601B" w:rsidP="003F35E0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601B" w:rsidRDefault="0045601B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FA1A99">
      <w:pPr>
        <w:jc w:val="center"/>
        <w:rPr>
          <w:b/>
          <w:sz w:val="24"/>
          <w:szCs w:val="24"/>
        </w:rPr>
      </w:pPr>
    </w:p>
    <w:p w:rsidR="00F36BA5" w:rsidRDefault="00F36BA5" w:rsidP="0045601B">
      <w:pPr>
        <w:rPr>
          <w:b/>
          <w:sz w:val="24"/>
          <w:szCs w:val="24"/>
        </w:rPr>
      </w:pPr>
    </w:p>
    <w:p w:rsidR="00995D96" w:rsidRDefault="00995D96" w:rsidP="0045601B">
      <w:pPr>
        <w:rPr>
          <w:b/>
          <w:sz w:val="24"/>
          <w:szCs w:val="24"/>
        </w:rPr>
      </w:pPr>
    </w:p>
    <w:p w:rsidR="00770C03" w:rsidRDefault="00770C03" w:rsidP="00770C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07</w:t>
      </w:r>
    </w:p>
    <w:p w:rsidR="00FA1A99" w:rsidRDefault="00FA1A99" w:rsidP="00966FEA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883"/>
        <w:gridCol w:w="2551"/>
      </w:tblGrid>
      <w:tr w:rsidR="0045601B" w:rsidRPr="00E43945" w:rsidTr="003F35E0">
        <w:tc>
          <w:tcPr>
            <w:tcW w:w="567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83" w:type="dxa"/>
            <w:shd w:val="clear" w:color="auto" w:fill="CCFFFF"/>
          </w:tcPr>
          <w:p w:rsidR="0045601B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45601B" w:rsidRPr="00E43945" w:rsidRDefault="0045601B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IODICE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</w:t>
            </w:r>
          </w:p>
        </w:tc>
        <w:tc>
          <w:tcPr>
            <w:tcW w:w="1883" w:type="dxa"/>
            <w:vMerge w:val="restart"/>
          </w:tcPr>
          <w:p w:rsidR="00770C03" w:rsidRDefault="00770C03" w:rsidP="003F35E0">
            <w:pPr>
              <w:rPr>
                <w:sz w:val="24"/>
                <w:szCs w:val="24"/>
              </w:rPr>
            </w:pP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CE7</w:t>
            </w:r>
            <w:r w:rsidRPr="00A902CC">
              <w:rPr>
                <w:sz w:val="24"/>
                <w:szCs w:val="24"/>
              </w:rPr>
              <w:t xml:space="preserve"> </w:t>
            </w:r>
          </w:p>
          <w:p w:rsidR="00770C03" w:rsidRDefault="00770C03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S. </w:t>
            </w:r>
          </w:p>
          <w:p w:rsidR="00770C03" w:rsidRPr="00E43945" w:rsidRDefault="00770C03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Manzoni</w:t>
            </w:r>
          </w:p>
        </w:tc>
        <w:tc>
          <w:tcPr>
            <w:tcW w:w="2551" w:type="dxa"/>
            <w:vMerge w:val="restart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770C03" w:rsidRDefault="00770C03" w:rsidP="003F35E0">
            <w:pPr>
              <w:rPr>
                <w:b/>
                <w:sz w:val="24"/>
                <w:szCs w:val="24"/>
              </w:rPr>
            </w:pPr>
          </w:p>
          <w:p w:rsidR="00770C03" w:rsidRDefault="00770C03" w:rsidP="003F35E0">
            <w:pPr>
              <w:rPr>
                <w:b/>
                <w:sz w:val="24"/>
                <w:szCs w:val="24"/>
              </w:rPr>
            </w:pPr>
          </w:p>
          <w:p w:rsidR="00770C03" w:rsidRDefault="00770C03" w:rsidP="003F35E0">
            <w:pPr>
              <w:rPr>
                <w:b/>
                <w:sz w:val="24"/>
                <w:szCs w:val="24"/>
              </w:rPr>
            </w:pPr>
          </w:p>
          <w:p w:rsidR="00770C03" w:rsidRDefault="00770C03" w:rsidP="003F35E0">
            <w:pPr>
              <w:rPr>
                <w:b/>
                <w:sz w:val="24"/>
                <w:szCs w:val="24"/>
              </w:rPr>
            </w:pPr>
          </w:p>
          <w:p w:rsidR="00770C03" w:rsidRDefault="00770C03" w:rsidP="003F35E0">
            <w:pPr>
              <w:rPr>
                <w:b/>
                <w:sz w:val="24"/>
                <w:szCs w:val="24"/>
              </w:rPr>
            </w:pPr>
          </w:p>
          <w:p w:rsidR="00770C03" w:rsidRDefault="00770C03" w:rsidP="00770C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770C03" w:rsidRDefault="00770C03" w:rsidP="00770C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770C03" w:rsidTr="00770C03">
        <w:trPr>
          <w:trHeight w:val="164"/>
        </w:trPr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BATTAGLINO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GARAGNANI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IMMACOLATA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LAUDATO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CONCETTA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MANZO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MOCCIA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FILOMENA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NUZZO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FLAVIA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PASSARETTI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IPPOLITA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AFFINITA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ANTONELLA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CONCA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ANTONELLA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70C03" w:rsidRDefault="00770C03" w:rsidP="00770C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D’ANNA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JAKAB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SZILVIA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MARRAS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SILVANA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MARTONE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MADDALENA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RUGGIERO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SERENA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C03" w:rsidTr="003F35E0">
        <w:tc>
          <w:tcPr>
            <w:tcW w:w="567" w:type="dxa"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SANTI</w:t>
            </w:r>
          </w:p>
        </w:tc>
        <w:tc>
          <w:tcPr>
            <w:tcW w:w="2228" w:type="dxa"/>
          </w:tcPr>
          <w:p w:rsidR="00770C03" w:rsidRDefault="00770C03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CARMELA</w:t>
            </w:r>
          </w:p>
        </w:tc>
        <w:tc>
          <w:tcPr>
            <w:tcW w:w="1883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0C03" w:rsidRDefault="00770C03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FA1A99" w:rsidRDefault="00995D96" w:rsidP="00995D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08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883"/>
        <w:gridCol w:w="2551"/>
      </w:tblGrid>
      <w:tr w:rsidR="003F35E0" w:rsidRPr="00E43945" w:rsidTr="003F35E0">
        <w:tc>
          <w:tcPr>
            <w:tcW w:w="567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883" w:type="dxa"/>
            <w:shd w:val="clear" w:color="auto" w:fill="CCFFFF"/>
          </w:tcPr>
          <w:p w:rsidR="003F35E0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PICCOLO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883" w:type="dxa"/>
            <w:vMerge w:val="restart"/>
          </w:tcPr>
          <w:p w:rsidR="003F35E0" w:rsidRDefault="003F35E0" w:rsidP="003F35E0">
            <w:pPr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CE 8</w:t>
            </w:r>
          </w:p>
          <w:p w:rsidR="003F35E0" w:rsidRPr="00E43945" w:rsidRDefault="003F35E0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Liceo Fermi </w:t>
            </w:r>
          </w:p>
        </w:tc>
        <w:tc>
          <w:tcPr>
            <w:tcW w:w="2551" w:type="dxa"/>
            <w:vMerge w:val="restart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Valutazione didattica e valutazione di sistema</w:t>
            </w:r>
          </w:p>
          <w:p w:rsidR="003F35E0" w:rsidRDefault="003F35E0" w:rsidP="003F35E0">
            <w:pPr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BATTISTA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COPPOLA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MARIOLINA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COSTANZO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D’ALESSANDRO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MICCO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LUONGO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PASQUALINA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MENALE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FEDELE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MOCCIA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BIANCA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SALZILLO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SANTILLO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MARTINO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D’ESPOSITO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LAMBERTI</w:t>
            </w:r>
          </w:p>
        </w:tc>
        <w:tc>
          <w:tcPr>
            <w:tcW w:w="222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NICOLETTA</w:t>
            </w:r>
          </w:p>
        </w:tc>
        <w:tc>
          <w:tcPr>
            <w:tcW w:w="188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1A99" w:rsidRDefault="00FA1A99" w:rsidP="00995D96">
      <w:pPr>
        <w:rPr>
          <w:b/>
          <w:sz w:val="24"/>
          <w:szCs w:val="24"/>
        </w:rPr>
      </w:pPr>
    </w:p>
    <w:p w:rsidR="00995D96" w:rsidRDefault="00995D96" w:rsidP="00995D96">
      <w:pPr>
        <w:rPr>
          <w:b/>
          <w:sz w:val="24"/>
          <w:szCs w:val="24"/>
        </w:rPr>
      </w:pPr>
    </w:p>
    <w:p w:rsidR="00FA1A99" w:rsidRDefault="00995D96" w:rsidP="00FA1A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09</w:t>
      </w:r>
      <w:r w:rsidR="00FA1A99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438"/>
        <w:gridCol w:w="1673"/>
        <w:gridCol w:w="2551"/>
      </w:tblGrid>
      <w:tr w:rsidR="003F35E0" w:rsidRPr="00E43945" w:rsidTr="003F35E0">
        <w:tc>
          <w:tcPr>
            <w:tcW w:w="567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438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73" w:type="dxa"/>
            <w:shd w:val="clear" w:color="auto" w:fill="CCFFFF"/>
          </w:tcPr>
          <w:p w:rsidR="003F35E0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3F35E0" w:rsidRPr="00E43945" w:rsidRDefault="003F35E0" w:rsidP="003F35E0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DOMENICA ROSANNA</w:t>
            </w:r>
          </w:p>
        </w:tc>
        <w:tc>
          <w:tcPr>
            <w:tcW w:w="1673" w:type="dxa"/>
            <w:vMerge w:val="restart"/>
          </w:tcPr>
          <w:p w:rsidR="003F35E0" w:rsidRDefault="003F35E0" w:rsidP="003F35E0">
            <w:pPr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CE 9</w:t>
            </w:r>
          </w:p>
          <w:p w:rsidR="003F35E0" w:rsidRPr="00E43945" w:rsidRDefault="003F35E0" w:rsidP="003F3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S.  Da Vinci</w:t>
            </w:r>
          </w:p>
        </w:tc>
        <w:tc>
          <w:tcPr>
            <w:tcW w:w="2551" w:type="dxa"/>
            <w:vMerge w:val="restart"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995D96">
              <w:rPr>
                <w:b/>
                <w:sz w:val="24"/>
                <w:szCs w:val="24"/>
              </w:rPr>
              <w:t>Educazione allo sviluppo sostenibile</w:t>
            </w:r>
          </w:p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  <w:p w:rsidR="003F35E0" w:rsidRDefault="00995D96" w:rsidP="00995D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TORELLI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ANTONELLA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LIETO FIORITO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GIOVANNI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DELLA MEDAGLIA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BEATRICE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GIORDANO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VALERIA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F35E0" w:rsidRDefault="00D52697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PIANTA</w:t>
            </w:r>
            <w:r w:rsidR="003F35E0">
              <w:rPr>
                <w:b/>
                <w:sz w:val="24"/>
                <w:szCs w:val="24"/>
              </w:rPr>
              <w:t>DOSI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35E0" w:rsidTr="003F35E0">
        <w:tc>
          <w:tcPr>
            <w:tcW w:w="567" w:type="dxa"/>
          </w:tcPr>
          <w:p w:rsidR="003F35E0" w:rsidRDefault="003F35E0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VENERE</w:t>
            </w:r>
          </w:p>
        </w:tc>
        <w:tc>
          <w:tcPr>
            <w:tcW w:w="2438" w:type="dxa"/>
          </w:tcPr>
          <w:p w:rsidR="003F35E0" w:rsidRDefault="003F35E0" w:rsidP="003F35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673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F35E0" w:rsidRDefault="003F35E0" w:rsidP="003F35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6FEA" w:rsidRDefault="00966FEA" w:rsidP="00966FEA">
      <w:pPr>
        <w:jc w:val="center"/>
        <w:rPr>
          <w:b/>
          <w:sz w:val="24"/>
          <w:szCs w:val="24"/>
        </w:rPr>
      </w:pPr>
    </w:p>
    <w:p w:rsidR="00966FEA" w:rsidRDefault="00966FEA" w:rsidP="00966FEA">
      <w:pPr>
        <w:jc w:val="center"/>
        <w:rPr>
          <w:b/>
          <w:sz w:val="24"/>
          <w:szCs w:val="24"/>
        </w:rPr>
      </w:pPr>
    </w:p>
    <w:p w:rsidR="00F36BA5" w:rsidRDefault="00F36BA5" w:rsidP="004874B9">
      <w:pPr>
        <w:rPr>
          <w:b/>
          <w:sz w:val="24"/>
          <w:szCs w:val="24"/>
        </w:rPr>
      </w:pPr>
    </w:p>
    <w:p w:rsidR="00995D96" w:rsidRDefault="000117B8" w:rsidP="00E7109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AMBITO 10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438"/>
        <w:gridCol w:w="1673"/>
        <w:gridCol w:w="2551"/>
      </w:tblGrid>
      <w:tr w:rsidR="00995D96" w:rsidRPr="00E43945" w:rsidTr="004874B9">
        <w:tc>
          <w:tcPr>
            <w:tcW w:w="567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438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73" w:type="dxa"/>
            <w:shd w:val="clear" w:color="auto" w:fill="CCFFFF"/>
          </w:tcPr>
          <w:p w:rsidR="00995D96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995D96" w:rsidTr="004874B9">
        <w:tc>
          <w:tcPr>
            <w:tcW w:w="567" w:type="dxa"/>
          </w:tcPr>
          <w:p w:rsidR="00995D96" w:rsidRDefault="00995D96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5D96" w:rsidRDefault="00995D96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CESARINI</w:t>
            </w:r>
          </w:p>
        </w:tc>
        <w:tc>
          <w:tcPr>
            <w:tcW w:w="2438" w:type="dxa"/>
          </w:tcPr>
          <w:p w:rsidR="00995D96" w:rsidRDefault="00995D96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LUDOVICA</w:t>
            </w:r>
          </w:p>
        </w:tc>
        <w:tc>
          <w:tcPr>
            <w:tcW w:w="1673" w:type="dxa"/>
          </w:tcPr>
          <w:p w:rsidR="00995D96" w:rsidRDefault="00995D96" w:rsidP="00FE49B1">
            <w:pPr>
              <w:rPr>
                <w:sz w:val="24"/>
                <w:szCs w:val="24"/>
              </w:rPr>
            </w:pPr>
          </w:p>
          <w:p w:rsidR="00995D96" w:rsidRDefault="00995D96" w:rsidP="00FE49B1">
            <w:pPr>
              <w:jc w:val="center"/>
              <w:rPr>
                <w:sz w:val="24"/>
                <w:szCs w:val="24"/>
              </w:rPr>
            </w:pPr>
          </w:p>
          <w:p w:rsidR="00995D96" w:rsidRDefault="00995D96" w:rsidP="00FE49B1">
            <w:pPr>
              <w:jc w:val="center"/>
              <w:rPr>
                <w:sz w:val="24"/>
                <w:szCs w:val="24"/>
              </w:rPr>
            </w:pPr>
          </w:p>
          <w:p w:rsidR="00995D96" w:rsidRDefault="00995D96" w:rsidP="00FE49B1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 w:rsidR="000117B8">
              <w:rPr>
                <w:sz w:val="24"/>
                <w:szCs w:val="24"/>
              </w:rPr>
              <w:t xml:space="preserve"> CE 10</w:t>
            </w:r>
          </w:p>
          <w:p w:rsidR="00995D96" w:rsidRPr="00E43945" w:rsidRDefault="00995D96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Garofano</w:t>
            </w:r>
          </w:p>
        </w:tc>
        <w:tc>
          <w:tcPr>
            <w:tcW w:w="2551" w:type="dxa"/>
          </w:tcPr>
          <w:p w:rsidR="00995D96" w:rsidRDefault="00995D96" w:rsidP="00995D96">
            <w:pPr>
              <w:rPr>
                <w:b/>
                <w:sz w:val="24"/>
                <w:szCs w:val="24"/>
              </w:rPr>
            </w:pPr>
          </w:p>
          <w:p w:rsidR="00995D96" w:rsidRDefault="00995D96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Valutazione didattica e valutazione di sistema</w:t>
            </w:r>
          </w:p>
          <w:p w:rsidR="00995D96" w:rsidRDefault="00995D96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995D96" w:rsidRDefault="00995D96" w:rsidP="00995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speciali. Inclusione sociale e dinamiche interculturali</w:t>
            </w:r>
          </w:p>
        </w:tc>
      </w:tr>
    </w:tbl>
    <w:p w:rsidR="00E71098" w:rsidRDefault="00E71098" w:rsidP="00E71098">
      <w:pPr>
        <w:spacing w:after="0" w:line="240" w:lineRule="auto"/>
        <w:jc w:val="center"/>
        <w:rPr>
          <w:b/>
          <w:sz w:val="24"/>
          <w:szCs w:val="24"/>
        </w:rPr>
      </w:pPr>
    </w:p>
    <w:p w:rsidR="00F36BA5" w:rsidRDefault="000117B8" w:rsidP="00E710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</w:t>
      </w:r>
      <w:r w:rsidR="004874B9">
        <w:rPr>
          <w:b/>
          <w:sz w:val="24"/>
          <w:szCs w:val="24"/>
        </w:rPr>
        <w:t>O 12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438"/>
        <w:gridCol w:w="1673"/>
        <w:gridCol w:w="2551"/>
      </w:tblGrid>
      <w:tr w:rsidR="00995D96" w:rsidRPr="00E43945" w:rsidTr="00FE49B1">
        <w:tc>
          <w:tcPr>
            <w:tcW w:w="567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438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73" w:type="dxa"/>
            <w:shd w:val="clear" w:color="auto" w:fill="CCFFFF"/>
          </w:tcPr>
          <w:p w:rsidR="00995D96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</w:p>
          <w:p w:rsidR="00995D96" w:rsidRPr="00E43945" w:rsidRDefault="000117B8" w:rsidP="00FE49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43945">
              <w:rPr>
                <w:b/>
                <w:sz w:val="28"/>
                <w:szCs w:val="28"/>
              </w:rPr>
              <w:t>V</w:t>
            </w:r>
            <w:r w:rsidR="00995D96" w:rsidRPr="00E43945">
              <w:rPr>
                <w:b/>
                <w:sz w:val="28"/>
                <w:szCs w:val="28"/>
              </w:rPr>
              <w:t>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995D96" w:rsidRPr="00E43945" w:rsidRDefault="00995D96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rea di innovazione didattica</w:t>
            </w: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ABIGNENTE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ELISABETTA</w:t>
            </w:r>
          </w:p>
        </w:tc>
        <w:tc>
          <w:tcPr>
            <w:tcW w:w="1673" w:type="dxa"/>
            <w:vMerge w:val="restart"/>
          </w:tcPr>
          <w:p w:rsidR="000117B8" w:rsidRDefault="000117B8" w:rsidP="00FE49B1">
            <w:pPr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</w:p>
          <w:p w:rsidR="000117B8" w:rsidRDefault="000117B8" w:rsidP="00FE49B1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CE 9</w:t>
            </w:r>
          </w:p>
          <w:p w:rsidR="000117B8" w:rsidRPr="000117B8" w:rsidRDefault="000117B8" w:rsidP="00011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Pagano Bernini</w:t>
            </w:r>
          </w:p>
        </w:tc>
        <w:tc>
          <w:tcPr>
            <w:tcW w:w="2551" w:type="dxa"/>
            <w:vMerge w:val="restart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</w:p>
          <w:p w:rsidR="000117B8" w:rsidRDefault="000117B8" w:rsidP="00011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speciali. Inclusione sociale e dinamiche interculturali</w:t>
            </w: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CALABRESE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PAOLA ERMINIA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CIASULLO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ALESSANDRO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D’ONOFRIO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RICCARDA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INTINI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117B8" w:rsidRDefault="00D52697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0117B8">
              <w:rPr>
                <w:b/>
                <w:sz w:val="24"/>
                <w:szCs w:val="24"/>
              </w:rPr>
              <w:t>ALOTTOLO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DELIO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VISCONTI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ZAPPIA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ALESSANDRO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BASILE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GIUSEPPINA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BRUGNONE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LOREDANA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FIORE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GIORGIA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IODICE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IORIO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CARMEN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SAVARESE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BEATRICE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CIMINI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D’ISANTO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ILARIA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FACCIOLO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LIMATA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BENEDICTA N.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MANZO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GILDA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NASTI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STEFANO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PICCIRILLO</w:t>
            </w:r>
          </w:p>
        </w:tc>
        <w:tc>
          <w:tcPr>
            <w:tcW w:w="2438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17B8" w:rsidTr="00FE49B1">
        <w:tc>
          <w:tcPr>
            <w:tcW w:w="567" w:type="dxa"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0117B8" w:rsidRDefault="000117B8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SEMINARA</w:t>
            </w:r>
          </w:p>
        </w:tc>
        <w:tc>
          <w:tcPr>
            <w:tcW w:w="2438" w:type="dxa"/>
          </w:tcPr>
          <w:p w:rsidR="000117B8" w:rsidRDefault="00D52697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</w:t>
            </w:r>
          </w:p>
        </w:tc>
        <w:tc>
          <w:tcPr>
            <w:tcW w:w="1673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117B8" w:rsidRDefault="000117B8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6FEA" w:rsidRDefault="00966FEA" w:rsidP="008C6C7B">
      <w:pPr>
        <w:rPr>
          <w:b/>
          <w:sz w:val="24"/>
          <w:szCs w:val="24"/>
        </w:rPr>
      </w:pPr>
    </w:p>
    <w:p w:rsidR="000F4530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13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8C6C7B" w:rsidRPr="00E43945" w:rsidTr="00A31D4E">
        <w:tc>
          <w:tcPr>
            <w:tcW w:w="567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BIZZARRO 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VALENTINA</w:t>
            </w:r>
          </w:p>
        </w:tc>
        <w:tc>
          <w:tcPr>
            <w:tcW w:w="1630" w:type="dxa"/>
            <w:vMerge w:val="restart"/>
          </w:tcPr>
          <w:p w:rsidR="008C6C7B" w:rsidRDefault="008C6C7B" w:rsidP="00A31D4E">
            <w:pPr>
              <w:jc w:val="center"/>
              <w:rPr>
                <w:sz w:val="24"/>
                <w:szCs w:val="24"/>
              </w:rPr>
            </w:pPr>
          </w:p>
          <w:p w:rsidR="008C6C7B" w:rsidRDefault="008C6C7B" w:rsidP="00A31D4E">
            <w:pPr>
              <w:jc w:val="center"/>
              <w:rPr>
                <w:sz w:val="24"/>
                <w:szCs w:val="24"/>
              </w:rPr>
            </w:pPr>
          </w:p>
          <w:p w:rsidR="008C6C7B" w:rsidRDefault="008C6C7B" w:rsidP="008C6C7B">
            <w:pPr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8C6C7B" w:rsidRDefault="008C6C7B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NA 13</w:t>
            </w:r>
          </w:p>
          <w:p w:rsidR="008C6C7B" w:rsidRPr="00A902CC" w:rsidRDefault="008C6C7B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ITIS Ferraris</w:t>
            </w: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A31D4E" w:rsidRDefault="00A31D4E" w:rsidP="008C6C7B">
            <w:pPr>
              <w:rPr>
                <w:b/>
                <w:sz w:val="24"/>
                <w:szCs w:val="24"/>
              </w:rPr>
            </w:pP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CARPINELLI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MILLER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SILVIA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PIROZZI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rPr>
          <w:trHeight w:val="70"/>
        </w:trPr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VIGNALE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LUISA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VITIELLO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LUCIA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NINO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MAURIZIO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IOMMELLI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MAGLIONE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EMANUELA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TRIZIO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VALERIA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PETRONR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DAVIDE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GENNARO LUCA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STARITA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SERENA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TAGLIALATELA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ALLEGRA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14</w:t>
      </w:r>
    </w:p>
    <w:p w:rsidR="000F4530" w:rsidRDefault="00043AE4" w:rsidP="00043A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8C6C7B" w:rsidRPr="00E43945" w:rsidTr="00A31D4E">
        <w:tc>
          <w:tcPr>
            <w:tcW w:w="567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CUOMO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ELENA</w:t>
            </w:r>
          </w:p>
        </w:tc>
        <w:tc>
          <w:tcPr>
            <w:tcW w:w="1630" w:type="dxa"/>
            <w:vMerge w:val="restart"/>
          </w:tcPr>
          <w:p w:rsidR="008C6C7B" w:rsidRDefault="008C6C7B" w:rsidP="00A31D4E">
            <w:pPr>
              <w:rPr>
                <w:sz w:val="24"/>
                <w:szCs w:val="24"/>
              </w:rPr>
            </w:pPr>
          </w:p>
          <w:p w:rsidR="008C6C7B" w:rsidRPr="00A902CC" w:rsidRDefault="008C6C7B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NA 14 47 Scialoja Cortese</w:t>
            </w: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A31D4E" w:rsidRPr="00A31D4E" w:rsidRDefault="00A31D4E" w:rsidP="00A31D4E">
            <w:pPr>
              <w:jc w:val="center"/>
              <w:rPr>
                <w:sz w:val="24"/>
                <w:szCs w:val="24"/>
              </w:rPr>
            </w:pPr>
            <w:r w:rsidRPr="00A31D4E">
              <w:rPr>
                <w:sz w:val="24"/>
                <w:szCs w:val="24"/>
              </w:rPr>
              <w:t>I.S. ARCHIMEDE</w:t>
            </w:r>
          </w:p>
        </w:tc>
        <w:tc>
          <w:tcPr>
            <w:tcW w:w="2804" w:type="dxa"/>
            <w:vMerge w:val="restart"/>
          </w:tcPr>
          <w:p w:rsidR="008C6C7B" w:rsidRDefault="007F33C6" w:rsidP="007F3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speciali. Inclusione sociale e dinamiche interculturali</w:t>
            </w:r>
          </w:p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Educazione allo sviluppo sostenibile</w:t>
            </w:r>
          </w:p>
          <w:p w:rsidR="008C6C7B" w:rsidRDefault="007F33C6" w:rsidP="007F3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CASTELLO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BUSSOLA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LUCILLA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D’ANGELO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rPr>
          <w:trHeight w:val="70"/>
        </w:trPr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SILVA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PAOLA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MANUELA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PERROTTA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ROSALBA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TORINO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4530" w:rsidRDefault="000F4530" w:rsidP="000F4530">
      <w:pPr>
        <w:jc w:val="center"/>
        <w:rPr>
          <w:b/>
          <w:sz w:val="24"/>
          <w:szCs w:val="24"/>
        </w:rPr>
      </w:pPr>
    </w:p>
    <w:p w:rsidR="004874B9" w:rsidRDefault="004874B9" w:rsidP="007F33C6">
      <w:pPr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AMBITO 15</w:t>
      </w:r>
    </w:p>
    <w:p w:rsidR="000F4530" w:rsidRDefault="000F4530" w:rsidP="000F45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8C6C7B" w:rsidRPr="00E43945" w:rsidTr="00A31D4E">
        <w:tc>
          <w:tcPr>
            <w:tcW w:w="567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8C6C7B" w:rsidRPr="00E43945" w:rsidRDefault="008C6C7B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SIANO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AMALIA</w:t>
            </w:r>
          </w:p>
        </w:tc>
        <w:tc>
          <w:tcPr>
            <w:tcW w:w="1630" w:type="dxa"/>
            <w:vMerge w:val="restart"/>
          </w:tcPr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NA 15</w:t>
            </w:r>
          </w:p>
          <w:p w:rsidR="00CF1893" w:rsidRPr="00A902CC" w:rsidRDefault="00CF1893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Forio</w:t>
            </w: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A31D4E">
              <w:rPr>
                <w:b/>
                <w:sz w:val="24"/>
                <w:szCs w:val="24"/>
              </w:rPr>
              <w:t xml:space="preserve">Valutazione didattica e valutazione di sistema </w:t>
            </w: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A31D4E">
              <w:rPr>
                <w:b/>
                <w:sz w:val="24"/>
                <w:szCs w:val="24"/>
              </w:rPr>
              <w:t xml:space="preserve">Bisogni educativi speciali. Inclusione sociale e dinamiche interculturali </w:t>
            </w: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GROTTA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PAONE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GIUSEPPINA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ANGELIS 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DAVIDE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rPr>
          <w:trHeight w:val="70"/>
        </w:trPr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MAZZELLA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ERNESTINA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CONTALDI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ANNAMARIA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COSTANZO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ILLIANO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VERDE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rPr>
          <w:b/>
          <w:sz w:val="24"/>
          <w:szCs w:val="24"/>
        </w:rPr>
      </w:pPr>
    </w:p>
    <w:p w:rsidR="000F4530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16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CF1893" w:rsidRPr="00E43945" w:rsidTr="00A31D4E">
        <w:tc>
          <w:tcPr>
            <w:tcW w:w="567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BIZZARRO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ANDREINA</w:t>
            </w:r>
          </w:p>
        </w:tc>
        <w:tc>
          <w:tcPr>
            <w:tcW w:w="1630" w:type="dxa"/>
            <w:vMerge w:val="restart"/>
          </w:tcPr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CF1893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16</w:t>
            </w:r>
          </w:p>
          <w:p w:rsidR="00CF1893" w:rsidRDefault="00CF1893" w:rsidP="00CF1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 Falcone</w:t>
            </w:r>
          </w:p>
        </w:tc>
        <w:tc>
          <w:tcPr>
            <w:tcW w:w="2804" w:type="dxa"/>
            <w:vMerge w:val="restart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Educazione allo sviluppo sostenibile</w:t>
            </w:r>
          </w:p>
          <w:p w:rsidR="00CF1893" w:rsidRDefault="00CF1893" w:rsidP="00A31D4E">
            <w:pPr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CANZANIELLO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EMANUELE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FIORE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FILOMENA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rPr>
          <w:trHeight w:val="70"/>
        </w:trPr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BARLETTA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INES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CORRADINI</w:t>
            </w:r>
          </w:p>
        </w:tc>
        <w:tc>
          <w:tcPr>
            <w:tcW w:w="2228" w:type="dxa"/>
          </w:tcPr>
          <w:p w:rsidR="00CF1893" w:rsidRDefault="007F33C6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FEDELE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ALESSANDRO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LANZA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MONTESARCHIO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SERENA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GIACOBBE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F1893" w:rsidRDefault="007F33C6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</w:t>
            </w:r>
            <w:r w:rsidR="00CF1893">
              <w:rPr>
                <w:b/>
                <w:sz w:val="24"/>
                <w:szCs w:val="24"/>
              </w:rPr>
              <w:t>RCHETTA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VALERIO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4530" w:rsidRDefault="000F4530" w:rsidP="000F4530">
      <w:pPr>
        <w:jc w:val="center"/>
        <w:rPr>
          <w:b/>
          <w:sz w:val="24"/>
          <w:szCs w:val="24"/>
        </w:rPr>
      </w:pPr>
    </w:p>
    <w:p w:rsidR="000F4530" w:rsidRDefault="000F4530" w:rsidP="000F4530">
      <w:pPr>
        <w:jc w:val="center"/>
        <w:rPr>
          <w:b/>
          <w:sz w:val="24"/>
          <w:szCs w:val="24"/>
        </w:rPr>
      </w:pPr>
    </w:p>
    <w:p w:rsidR="00F36BA5" w:rsidRDefault="00F36BA5" w:rsidP="00043AE4">
      <w:pPr>
        <w:rPr>
          <w:b/>
          <w:sz w:val="24"/>
          <w:szCs w:val="24"/>
        </w:rPr>
      </w:pPr>
    </w:p>
    <w:p w:rsidR="00E71098" w:rsidRDefault="00E71098" w:rsidP="00043AE4">
      <w:pPr>
        <w:rPr>
          <w:b/>
          <w:sz w:val="24"/>
          <w:szCs w:val="24"/>
        </w:rPr>
      </w:pPr>
    </w:p>
    <w:p w:rsidR="004874B9" w:rsidRDefault="004874B9" w:rsidP="00043AE4">
      <w:pPr>
        <w:rPr>
          <w:b/>
          <w:sz w:val="24"/>
          <w:szCs w:val="24"/>
        </w:rPr>
      </w:pPr>
    </w:p>
    <w:p w:rsidR="000F4530" w:rsidRDefault="004874B9" w:rsidP="000F45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AMBITO </w:t>
      </w:r>
      <w:r w:rsidR="00A31D4E">
        <w:rPr>
          <w:b/>
          <w:sz w:val="24"/>
          <w:szCs w:val="24"/>
        </w:rPr>
        <w:t>17</w:t>
      </w:r>
      <w:r w:rsidR="000F4530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A31D4E" w:rsidRPr="00E43945" w:rsidTr="00A31D4E">
        <w:tc>
          <w:tcPr>
            <w:tcW w:w="567" w:type="dxa"/>
            <w:shd w:val="clear" w:color="auto" w:fill="CCFFFF"/>
          </w:tcPr>
          <w:p w:rsidR="00A31D4E" w:rsidRPr="00E43945" w:rsidRDefault="00A31D4E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A31D4E" w:rsidRPr="00E43945" w:rsidRDefault="00A31D4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A31D4E" w:rsidRPr="00E43945" w:rsidRDefault="00A31D4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A31D4E" w:rsidRPr="00E43945" w:rsidRDefault="00A31D4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A31D4E" w:rsidRPr="00E43945" w:rsidRDefault="00A31D4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CHIANESE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GIUSEPPINA</w:t>
            </w:r>
          </w:p>
        </w:tc>
        <w:tc>
          <w:tcPr>
            <w:tcW w:w="1630" w:type="dxa"/>
            <w:vMerge w:val="restart"/>
          </w:tcPr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17</w:t>
            </w:r>
          </w:p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IC Amanzio Ranucci Alfieri</w:t>
            </w:r>
          </w:p>
        </w:tc>
        <w:tc>
          <w:tcPr>
            <w:tcW w:w="2804" w:type="dxa"/>
            <w:vMerge w:val="restart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A31D4E" w:rsidRDefault="00A31D4E" w:rsidP="00A31D4E">
            <w:pPr>
              <w:rPr>
                <w:b/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speciali/Inclusione sociale e dinamiche interculturali</w:t>
            </w:r>
          </w:p>
          <w:p w:rsidR="00A31D4E" w:rsidRDefault="00A31D4E" w:rsidP="00A31D4E">
            <w:pPr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FELACO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SILVESTRE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TANCREDI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rPr>
          <w:trHeight w:val="70"/>
        </w:trPr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BARONE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ANGELO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SARRACINO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TARTAGLIONE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RAFFAELA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CATALANOTTI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ELENA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ILLIANO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ANITA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MOLLO 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D4E" w:rsidTr="00A31D4E">
        <w:tc>
          <w:tcPr>
            <w:tcW w:w="567" w:type="dxa"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PALMA </w:t>
            </w:r>
          </w:p>
        </w:tc>
        <w:tc>
          <w:tcPr>
            <w:tcW w:w="2228" w:type="dxa"/>
          </w:tcPr>
          <w:p w:rsidR="00A31D4E" w:rsidRDefault="00A31D4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630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A31D4E" w:rsidRDefault="00A31D4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4530" w:rsidRPr="00DA155A" w:rsidRDefault="004874B9" w:rsidP="007F33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18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67"/>
        <w:gridCol w:w="1646"/>
        <w:gridCol w:w="1630"/>
        <w:gridCol w:w="2804"/>
      </w:tblGrid>
      <w:tr w:rsidR="00684194" w:rsidRPr="00E43945" w:rsidTr="00684194">
        <w:tc>
          <w:tcPr>
            <w:tcW w:w="567" w:type="dxa"/>
            <w:shd w:val="clear" w:color="auto" w:fill="CCFFFF"/>
          </w:tcPr>
          <w:p w:rsidR="00684194" w:rsidRPr="00E43945" w:rsidRDefault="00684194" w:rsidP="007D78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67" w:type="dxa"/>
            <w:shd w:val="clear" w:color="auto" w:fill="CCFFFF"/>
          </w:tcPr>
          <w:p w:rsidR="00684194" w:rsidRPr="00E43945" w:rsidRDefault="00684194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1646" w:type="dxa"/>
            <w:shd w:val="clear" w:color="auto" w:fill="CCFFFF"/>
          </w:tcPr>
          <w:p w:rsidR="00684194" w:rsidRPr="00E43945" w:rsidRDefault="00684194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684194" w:rsidRPr="00E43945" w:rsidRDefault="00684194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684194" w:rsidRPr="00E43945" w:rsidRDefault="00684194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CAMPANILE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AGNESE</w:t>
            </w:r>
          </w:p>
        </w:tc>
        <w:tc>
          <w:tcPr>
            <w:tcW w:w="1630" w:type="dxa"/>
            <w:vMerge w:val="restart"/>
          </w:tcPr>
          <w:p w:rsidR="00684194" w:rsidRDefault="00684194" w:rsidP="007D78B7">
            <w:pPr>
              <w:jc w:val="center"/>
              <w:rPr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18</w:t>
            </w:r>
          </w:p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 Torrente</w:t>
            </w:r>
          </w:p>
        </w:tc>
        <w:tc>
          <w:tcPr>
            <w:tcW w:w="2804" w:type="dxa"/>
            <w:vMerge w:val="restart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684194" w:rsidRDefault="00684194" w:rsidP="007D78B7">
            <w:pPr>
              <w:rPr>
                <w:b/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E03F0B">
              <w:rPr>
                <w:b/>
                <w:sz w:val="24"/>
                <w:szCs w:val="24"/>
              </w:rPr>
              <w:t>Educazione allo sviluppo sostenibile</w:t>
            </w:r>
          </w:p>
          <w:p w:rsidR="00684194" w:rsidRDefault="00684194" w:rsidP="007D78B7">
            <w:pPr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CAPUTO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CEPARANO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IMMACOLATA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COPPOLA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rPr>
          <w:trHeight w:val="70"/>
        </w:trPr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LUCA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BERNARDO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FERONE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GAETANO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FORTE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GESUALDA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GIORDANO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PISANTI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AURELIA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ESPOSITO MOCERINO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FUSCO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ANNAMARIA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ROMANO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ELENA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BANDIERA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LOREDANA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CORCIONE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OLIVIERO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FEDERICA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PARISI 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RAGOSTA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CARMEN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4194" w:rsidTr="00684194">
        <w:tc>
          <w:tcPr>
            <w:tcW w:w="567" w:type="dxa"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2567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SAVIANO</w:t>
            </w:r>
          </w:p>
        </w:tc>
        <w:tc>
          <w:tcPr>
            <w:tcW w:w="1646" w:type="dxa"/>
          </w:tcPr>
          <w:p w:rsidR="00684194" w:rsidRDefault="00684194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IMMACOLATA</w:t>
            </w:r>
          </w:p>
        </w:tc>
        <w:tc>
          <w:tcPr>
            <w:tcW w:w="1630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684194" w:rsidRDefault="00684194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rPr>
          <w:b/>
          <w:sz w:val="24"/>
          <w:szCs w:val="24"/>
        </w:rPr>
      </w:pPr>
    </w:p>
    <w:p w:rsidR="007F33C6" w:rsidRDefault="007F33C6" w:rsidP="004874B9">
      <w:pPr>
        <w:jc w:val="center"/>
        <w:rPr>
          <w:b/>
          <w:sz w:val="24"/>
          <w:szCs w:val="24"/>
        </w:rPr>
      </w:pPr>
    </w:p>
    <w:p w:rsidR="00DA155A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19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701"/>
        <w:gridCol w:w="2551"/>
      </w:tblGrid>
      <w:tr w:rsidR="007D78B7" w:rsidRPr="00E43945" w:rsidTr="007D78B7">
        <w:tc>
          <w:tcPr>
            <w:tcW w:w="567" w:type="dxa"/>
            <w:shd w:val="clear" w:color="auto" w:fill="CCFFFF"/>
          </w:tcPr>
          <w:p w:rsidR="007D78B7" w:rsidRPr="00E43945" w:rsidRDefault="007D78B7" w:rsidP="007D78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7D78B7" w:rsidRPr="00E43945" w:rsidRDefault="007D78B7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410" w:type="dxa"/>
            <w:shd w:val="clear" w:color="auto" w:fill="CCFFFF"/>
          </w:tcPr>
          <w:p w:rsidR="007D78B7" w:rsidRPr="00E43945" w:rsidRDefault="007D78B7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701" w:type="dxa"/>
            <w:shd w:val="clear" w:color="auto" w:fill="CCFFFF"/>
          </w:tcPr>
          <w:p w:rsidR="007D78B7" w:rsidRPr="00E43945" w:rsidRDefault="007D78B7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551" w:type="dxa"/>
            <w:shd w:val="clear" w:color="auto" w:fill="CCFFFF"/>
          </w:tcPr>
          <w:p w:rsidR="007D78B7" w:rsidRPr="00E43945" w:rsidRDefault="007D78B7" w:rsidP="007D78B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BONAVENTURA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CARMELA</w:t>
            </w:r>
          </w:p>
        </w:tc>
        <w:tc>
          <w:tcPr>
            <w:tcW w:w="1701" w:type="dxa"/>
            <w:vMerge w:val="restart"/>
          </w:tcPr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19</w:t>
            </w: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ISIS Europa</w:t>
            </w: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sz w:val="24"/>
                <w:szCs w:val="24"/>
              </w:rPr>
            </w:pPr>
          </w:p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Liceo classico Carducci</w:t>
            </w:r>
          </w:p>
        </w:tc>
        <w:tc>
          <w:tcPr>
            <w:tcW w:w="2551" w:type="dxa"/>
            <w:vMerge w:val="restart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7D78B7" w:rsidRDefault="007D78B7" w:rsidP="007D78B7">
            <w:pPr>
              <w:rPr>
                <w:b/>
                <w:sz w:val="24"/>
                <w:szCs w:val="24"/>
              </w:rPr>
            </w:pPr>
          </w:p>
          <w:p w:rsidR="007F33C6" w:rsidRDefault="007F33C6" w:rsidP="00E03F0B">
            <w:pPr>
              <w:jc w:val="center"/>
              <w:rPr>
                <w:b/>
                <w:sz w:val="24"/>
                <w:szCs w:val="24"/>
              </w:rPr>
            </w:pPr>
          </w:p>
          <w:p w:rsidR="007F33C6" w:rsidRDefault="007F33C6" w:rsidP="00E03F0B">
            <w:pPr>
              <w:jc w:val="center"/>
              <w:rPr>
                <w:b/>
                <w:sz w:val="24"/>
                <w:szCs w:val="24"/>
              </w:rPr>
            </w:pPr>
          </w:p>
          <w:p w:rsidR="007F33C6" w:rsidRDefault="007F33C6" w:rsidP="00E03F0B">
            <w:pPr>
              <w:jc w:val="center"/>
              <w:rPr>
                <w:b/>
                <w:sz w:val="24"/>
                <w:szCs w:val="24"/>
              </w:rPr>
            </w:pPr>
          </w:p>
          <w:p w:rsidR="007F33C6" w:rsidRDefault="007F33C6" w:rsidP="00E03F0B">
            <w:pPr>
              <w:jc w:val="center"/>
              <w:rPr>
                <w:b/>
                <w:sz w:val="24"/>
                <w:szCs w:val="24"/>
              </w:rPr>
            </w:pPr>
          </w:p>
          <w:p w:rsidR="00E03F0B" w:rsidRDefault="00E03F0B" w:rsidP="00E03F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E03F0B" w:rsidRDefault="00E03F0B" w:rsidP="007D78B7">
            <w:pPr>
              <w:jc w:val="center"/>
              <w:rPr>
                <w:b/>
                <w:sz w:val="24"/>
                <w:szCs w:val="24"/>
              </w:rPr>
            </w:pPr>
          </w:p>
          <w:p w:rsidR="007D78B7" w:rsidRDefault="007D78B7" w:rsidP="007F33C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MAIO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CONCETTA RITA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MONACO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SOMMESE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SERGIO DOMENICO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rPr>
          <w:trHeight w:val="70"/>
        </w:trPr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ZAMBOLI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PASQUALE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ADDEO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GUIDA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CARMELA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MANGANIELLO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JOLETTA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MATRISCIANO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FILOMENA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RIVA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TROTTA 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BAINO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LOREDANA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ESPOSITO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SCALA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RAFFAELE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8B7" w:rsidTr="007D78B7">
        <w:tc>
          <w:tcPr>
            <w:tcW w:w="567" w:type="dxa"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VALENTINO</w:t>
            </w:r>
          </w:p>
        </w:tc>
        <w:tc>
          <w:tcPr>
            <w:tcW w:w="2410" w:type="dxa"/>
          </w:tcPr>
          <w:p w:rsidR="007D78B7" w:rsidRDefault="007D78B7" w:rsidP="007D78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IPPOLITA VERONICA</w:t>
            </w:r>
          </w:p>
        </w:tc>
        <w:tc>
          <w:tcPr>
            <w:tcW w:w="170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D78B7" w:rsidRDefault="007D78B7" w:rsidP="007D78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4874B9">
      <w:pPr>
        <w:rPr>
          <w:b/>
          <w:sz w:val="24"/>
          <w:szCs w:val="24"/>
        </w:rPr>
      </w:pPr>
    </w:p>
    <w:p w:rsidR="00E03F0B" w:rsidRDefault="00E03F0B" w:rsidP="00E03F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AMBITO 20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E03F0B" w:rsidRPr="00E43945" w:rsidTr="002C1BD7">
        <w:tc>
          <w:tcPr>
            <w:tcW w:w="567" w:type="dxa"/>
            <w:shd w:val="clear" w:color="auto" w:fill="CCFFFF"/>
          </w:tcPr>
          <w:p w:rsidR="00E03F0B" w:rsidRPr="00E43945" w:rsidRDefault="00E03F0B" w:rsidP="002C1B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E03F0B" w:rsidRPr="00E43945" w:rsidRDefault="00E03F0B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E03F0B" w:rsidRPr="00E43945" w:rsidRDefault="00E03F0B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E03F0B" w:rsidRPr="00E43945" w:rsidRDefault="00E03F0B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E03F0B" w:rsidRPr="00E43945" w:rsidRDefault="00E03F0B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NOLI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PASQUALE</w:t>
            </w:r>
          </w:p>
        </w:tc>
        <w:tc>
          <w:tcPr>
            <w:tcW w:w="1630" w:type="dxa"/>
            <w:vMerge w:val="restart"/>
          </w:tcPr>
          <w:p w:rsidR="00E03F0B" w:rsidRDefault="00E03F0B" w:rsidP="002C1BD7">
            <w:pPr>
              <w:jc w:val="center"/>
              <w:rPr>
                <w:sz w:val="24"/>
                <w:szCs w:val="24"/>
              </w:rPr>
            </w:pPr>
          </w:p>
          <w:p w:rsidR="00E03F0B" w:rsidRDefault="00E03F0B" w:rsidP="002C1BD7">
            <w:pPr>
              <w:jc w:val="center"/>
              <w:rPr>
                <w:sz w:val="24"/>
                <w:szCs w:val="24"/>
              </w:rPr>
            </w:pPr>
          </w:p>
          <w:p w:rsidR="00E03F0B" w:rsidRDefault="00E03F0B" w:rsidP="007F33C6">
            <w:pPr>
              <w:rPr>
                <w:sz w:val="24"/>
                <w:szCs w:val="24"/>
              </w:rPr>
            </w:pPr>
          </w:p>
          <w:p w:rsidR="00E03F0B" w:rsidRDefault="00E03F0B" w:rsidP="002C1BD7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 xml:space="preserve">NA </w:t>
            </w:r>
            <w:r w:rsidR="00E57629">
              <w:rPr>
                <w:sz w:val="24"/>
                <w:szCs w:val="24"/>
              </w:rPr>
              <w:t>20</w:t>
            </w:r>
          </w:p>
          <w:p w:rsidR="00E03F0B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ITI Medi </w:t>
            </w:r>
          </w:p>
        </w:tc>
        <w:tc>
          <w:tcPr>
            <w:tcW w:w="2804" w:type="dxa"/>
            <w:vMerge w:val="restart"/>
          </w:tcPr>
          <w:p w:rsidR="00E03F0B" w:rsidRDefault="00E57629" w:rsidP="007F3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 xml:space="preserve">Valutazione didattica e valutazione di sistema </w:t>
            </w:r>
          </w:p>
          <w:p w:rsidR="007F33C6" w:rsidRDefault="007F33C6" w:rsidP="007F3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Educazione allo sviluppo sostenibile</w:t>
            </w: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MONACO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ANNALISA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MONTELLA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ANDREANA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TIRELLI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RAFFAELLA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rPr>
          <w:trHeight w:val="70"/>
        </w:trPr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COPPOLA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LEONARDO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GIANNULLI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RUSSO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SABINA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3F0B" w:rsidTr="002C1BD7">
        <w:tc>
          <w:tcPr>
            <w:tcW w:w="567" w:type="dxa"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STORNAIUOLO</w:t>
            </w:r>
          </w:p>
        </w:tc>
        <w:tc>
          <w:tcPr>
            <w:tcW w:w="2228" w:type="dxa"/>
          </w:tcPr>
          <w:p w:rsidR="00E03F0B" w:rsidRDefault="00E03F0B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LUISA</w:t>
            </w:r>
          </w:p>
        </w:tc>
        <w:tc>
          <w:tcPr>
            <w:tcW w:w="1630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03F0B" w:rsidRDefault="00E03F0B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/>
    <w:p w:rsidR="004874B9" w:rsidRDefault="004874B9"/>
    <w:p w:rsidR="004874B9" w:rsidRDefault="004874B9" w:rsidP="004874B9">
      <w:pPr>
        <w:jc w:val="center"/>
        <w:rPr>
          <w:b/>
          <w:sz w:val="24"/>
          <w:szCs w:val="24"/>
        </w:rPr>
      </w:pPr>
    </w:p>
    <w:p w:rsidR="007F33C6" w:rsidRDefault="007F33C6" w:rsidP="004874B9">
      <w:pPr>
        <w:jc w:val="center"/>
        <w:rPr>
          <w:b/>
          <w:sz w:val="24"/>
          <w:szCs w:val="24"/>
        </w:rPr>
      </w:pPr>
    </w:p>
    <w:p w:rsidR="007A037C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21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E57629" w:rsidRPr="00E43945" w:rsidTr="002C1BD7">
        <w:tc>
          <w:tcPr>
            <w:tcW w:w="567" w:type="dxa"/>
            <w:shd w:val="clear" w:color="auto" w:fill="CCFFFF"/>
          </w:tcPr>
          <w:p w:rsidR="00E57629" w:rsidRPr="00E43945" w:rsidRDefault="00E57629" w:rsidP="002C1B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E57629" w:rsidRPr="00E43945" w:rsidRDefault="00E57629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E57629" w:rsidRPr="00E43945" w:rsidRDefault="00E57629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E57629" w:rsidRPr="00E43945" w:rsidRDefault="00E57629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E57629" w:rsidRPr="00E43945" w:rsidRDefault="00E57629" w:rsidP="002C1BD7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SPINA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SERENA</w:t>
            </w:r>
          </w:p>
        </w:tc>
        <w:tc>
          <w:tcPr>
            <w:tcW w:w="1630" w:type="dxa"/>
            <w:vMerge w:val="restart"/>
          </w:tcPr>
          <w:p w:rsidR="00E57629" w:rsidRDefault="00E57629" w:rsidP="002C1BD7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21</w:t>
            </w: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IIS </w:t>
            </w:r>
            <w:proofErr w:type="spellStart"/>
            <w:r>
              <w:rPr>
                <w:sz w:val="24"/>
                <w:szCs w:val="24"/>
              </w:rPr>
              <w:t>Tilgher</w:t>
            </w:r>
            <w:proofErr w:type="spellEnd"/>
          </w:p>
        </w:tc>
        <w:tc>
          <w:tcPr>
            <w:tcW w:w="2804" w:type="dxa"/>
            <w:vMerge w:val="restart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2C1BD7">
            <w:pPr>
              <w:rPr>
                <w:b/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BORRELLO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LOREDANA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PIZZANO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MADDALENA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RAPACCIU</w:t>
            </w:r>
            <w:r w:rsidR="007F33C6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LO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rPr>
          <w:trHeight w:val="70"/>
        </w:trPr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SAVARESE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ANTONELLA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GALLO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TEKLA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IMPERATO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STASIO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ILARIA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7629" w:rsidTr="002C1BD7">
        <w:tc>
          <w:tcPr>
            <w:tcW w:w="567" w:type="dxa"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PIZZO</w:t>
            </w:r>
          </w:p>
        </w:tc>
        <w:tc>
          <w:tcPr>
            <w:tcW w:w="2228" w:type="dxa"/>
          </w:tcPr>
          <w:p w:rsidR="00E57629" w:rsidRDefault="00E57629" w:rsidP="002C1B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SILVIO</w:t>
            </w:r>
          </w:p>
        </w:tc>
        <w:tc>
          <w:tcPr>
            <w:tcW w:w="1630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E57629" w:rsidRDefault="00E57629" w:rsidP="002C1B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57629" w:rsidRPr="00DA155A" w:rsidRDefault="00E57629" w:rsidP="007A037C">
      <w:pPr>
        <w:jc w:val="center"/>
        <w:rPr>
          <w:b/>
          <w:sz w:val="24"/>
          <w:szCs w:val="24"/>
        </w:rPr>
      </w:pPr>
    </w:p>
    <w:p w:rsidR="007A037C" w:rsidRDefault="007A037C"/>
    <w:p w:rsidR="007A037C" w:rsidRDefault="007A037C"/>
    <w:p w:rsidR="00F36BA5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22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CF1893" w:rsidRPr="00E43945" w:rsidTr="00A31D4E">
        <w:tc>
          <w:tcPr>
            <w:tcW w:w="567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CF1893" w:rsidRPr="00E43945" w:rsidRDefault="00CF1893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CESARANO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TERESA</w:t>
            </w:r>
          </w:p>
        </w:tc>
        <w:tc>
          <w:tcPr>
            <w:tcW w:w="1630" w:type="dxa"/>
            <w:vMerge w:val="restart"/>
          </w:tcPr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NA 22</w:t>
            </w:r>
          </w:p>
          <w:p w:rsidR="00CF1893" w:rsidRDefault="00CF1893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ITS Sturzo</w:t>
            </w:r>
          </w:p>
          <w:p w:rsidR="00E57629" w:rsidRDefault="00E57629" w:rsidP="00A31D4E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A31D4E">
            <w:pPr>
              <w:jc w:val="center"/>
              <w:rPr>
                <w:sz w:val="24"/>
                <w:szCs w:val="24"/>
              </w:rPr>
            </w:pPr>
          </w:p>
          <w:p w:rsidR="00E57629" w:rsidRPr="00A902CC" w:rsidRDefault="00E57629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Ernesto Borrelli</w:t>
            </w: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E57629" w:rsidRDefault="00E57629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Educazione allo sviluppo sostenibile</w:t>
            </w:r>
          </w:p>
          <w:p w:rsidR="00E57629" w:rsidRDefault="00E57629" w:rsidP="00A31D4E">
            <w:pPr>
              <w:jc w:val="center"/>
              <w:rPr>
                <w:b/>
                <w:sz w:val="24"/>
                <w:szCs w:val="24"/>
              </w:rPr>
            </w:pPr>
          </w:p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 w:rsidR="00E57629">
              <w:rPr>
                <w:b/>
                <w:sz w:val="24"/>
                <w:szCs w:val="24"/>
              </w:rPr>
              <w:t>Bisogni educativi speciali</w:t>
            </w:r>
          </w:p>
          <w:p w:rsidR="00CF1893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GUARRACINO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ROCCIOLA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SEVERI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rPr>
          <w:trHeight w:val="70"/>
        </w:trPr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VANACORE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MATILDE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BRANCATI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MARTINO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ORAZIO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ESPOSITO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VINCENZA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MANFREDI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GABRIELLA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PETAGNA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1893" w:rsidTr="00A31D4E">
        <w:tc>
          <w:tcPr>
            <w:tcW w:w="567" w:type="dxa"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SICIGNANO</w:t>
            </w:r>
          </w:p>
        </w:tc>
        <w:tc>
          <w:tcPr>
            <w:tcW w:w="2228" w:type="dxa"/>
          </w:tcPr>
          <w:p w:rsidR="00CF1893" w:rsidRDefault="00CF1893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CLAUDIA</w:t>
            </w:r>
          </w:p>
        </w:tc>
        <w:tc>
          <w:tcPr>
            <w:tcW w:w="1630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CF1893" w:rsidRDefault="00CF1893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rPr>
          <w:b/>
          <w:sz w:val="24"/>
          <w:szCs w:val="24"/>
        </w:rPr>
      </w:pPr>
    </w:p>
    <w:p w:rsidR="004874B9" w:rsidRDefault="004874B9" w:rsidP="00E14CEF">
      <w:pPr>
        <w:jc w:val="center"/>
        <w:rPr>
          <w:b/>
          <w:sz w:val="24"/>
          <w:szCs w:val="24"/>
        </w:rPr>
      </w:pPr>
    </w:p>
    <w:p w:rsidR="004874B9" w:rsidRDefault="004874B9" w:rsidP="004874B9">
      <w:pPr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</w:p>
    <w:p w:rsidR="00E14CEF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23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993D3E" w:rsidRPr="00E43945" w:rsidTr="00A31D4E">
        <w:tc>
          <w:tcPr>
            <w:tcW w:w="567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993D3E" w:rsidTr="00A31D4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NOVACO</w:t>
            </w:r>
          </w:p>
        </w:tc>
        <w:tc>
          <w:tcPr>
            <w:tcW w:w="2228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ROSARIO</w:t>
            </w:r>
          </w:p>
        </w:tc>
        <w:tc>
          <w:tcPr>
            <w:tcW w:w="1630" w:type="dxa"/>
            <w:vMerge w:val="restart"/>
          </w:tcPr>
          <w:p w:rsidR="00993D3E" w:rsidRDefault="00993D3E" w:rsidP="00A31D4E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A31D4E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993D3E">
            <w:pPr>
              <w:rPr>
                <w:sz w:val="24"/>
                <w:szCs w:val="24"/>
              </w:rPr>
            </w:pPr>
          </w:p>
          <w:p w:rsidR="00993D3E" w:rsidRPr="00A902CC" w:rsidRDefault="00E57629" w:rsidP="00A3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SA23  ISIS Da Siena Amendola</w:t>
            </w:r>
          </w:p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993D3E" w:rsidRDefault="00993D3E" w:rsidP="00E57629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</w:tc>
      </w:tr>
      <w:tr w:rsidR="00993D3E" w:rsidTr="00A31D4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CIRIACO</w:t>
            </w:r>
          </w:p>
        </w:tc>
        <w:tc>
          <w:tcPr>
            <w:tcW w:w="2228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ROSARIA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A31D4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D’ANGELO</w:t>
            </w:r>
          </w:p>
        </w:tc>
        <w:tc>
          <w:tcPr>
            <w:tcW w:w="2228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A31D4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CELANO</w:t>
            </w:r>
          </w:p>
        </w:tc>
        <w:tc>
          <w:tcPr>
            <w:tcW w:w="2228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ROBERTO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C6C7B" w:rsidTr="00A31D4E">
        <w:tc>
          <w:tcPr>
            <w:tcW w:w="567" w:type="dxa"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FERRAIOLI</w:t>
            </w:r>
          </w:p>
        </w:tc>
        <w:tc>
          <w:tcPr>
            <w:tcW w:w="2228" w:type="dxa"/>
          </w:tcPr>
          <w:p w:rsidR="008C6C7B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ANNACHIARA</w:t>
            </w:r>
          </w:p>
        </w:tc>
        <w:tc>
          <w:tcPr>
            <w:tcW w:w="1630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8C6C7B" w:rsidRDefault="008C6C7B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A31D4E">
        <w:trPr>
          <w:trHeight w:val="70"/>
        </w:trPr>
        <w:tc>
          <w:tcPr>
            <w:tcW w:w="567" w:type="dxa"/>
          </w:tcPr>
          <w:p w:rsidR="00993D3E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LONGO</w:t>
            </w:r>
          </w:p>
        </w:tc>
        <w:tc>
          <w:tcPr>
            <w:tcW w:w="2228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A31D4E">
        <w:tc>
          <w:tcPr>
            <w:tcW w:w="567" w:type="dxa"/>
          </w:tcPr>
          <w:p w:rsidR="00993D3E" w:rsidRDefault="008C6C7B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93D3E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</w:t>
            </w:r>
          </w:p>
        </w:tc>
        <w:tc>
          <w:tcPr>
            <w:tcW w:w="2228" w:type="dxa"/>
          </w:tcPr>
          <w:p w:rsidR="00993D3E" w:rsidRDefault="008C6C7B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E14CEF">
      <w:pPr>
        <w:jc w:val="center"/>
        <w:rPr>
          <w:b/>
          <w:sz w:val="24"/>
          <w:szCs w:val="24"/>
        </w:rPr>
      </w:pPr>
    </w:p>
    <w:p w:rsidR="004874B9" w:rsidRDefault="004874B9" w:rsidP="00E14CEF">
      <w:pPr>
        <w:jc w:val="center"/>
        <w:rPr>
          <w:b/>
          <w:sz w:val="24"/>
          <w:szCs w:val="24"/>
        </w:rPr>
      </w:pPr>
    </w:p>
    <w:p w:rsidR="00E14CEF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24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872"/>
        <w:gridCol w:w="2341"/>
        <w:gridCol w:w="1630"/>
        <w:gridCol w:w="2804"/>
      </w:tblGrid>
      <w:tr w:rsidR="00993D3E" w:rsidRPr="00E43945" w:rsidTr="00993D3E">
        <w:tc>
          <w:tcPr>
            <w:tcW w:w="567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341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993D3E" w:rsidRPr="00E43945" w:rsidRDefault="00993D3E" w:rsidP="00A31D4E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VITALE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MARIAPIA</w:t>
            </w:r>
          </w:p>
        </w:tc>
        <w:tc>
          <w:tcPr>
            <w:tcW w:w="1630" w:type="dxa"/>
            <w:vMerge w:val="restart"/>
          </w:tcPr>
          <w:p w:rsidR="00993D3E" w:rsidRDefault="00993D3E" w:rsidP="00A31D4E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993D3E">
            <w:pPr>
              <w:rPr>
                <w:sz w:val="24"/>
                <w:szCs w:val="24"/>
              </w:rPr>
            </w:pPr>
          </w:p>
          <w:p w:rsidR="00993D3E" w:rsidRPr="00A902CC" w:rsidRDefault="00993D3E" w:rsidP="00A31D4E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 xml:space="preserve">Polo </w:t>
            </w:r>
            <w:r>
              <w:rPr>
                <w:sz w:val="24"/>
                <w:szCs w:val="24"/>
              </w:rPr>
              <w:t>SA 24 ISIS LA MURA</w:t>
            </w:r>
          </w:p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993D3E" w:rsidRDefault="00993D3E" w:rsidP="00E57629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 xml:space="preserve">Valutazione didattica e valutazione di sistema </w:t>
            </w: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CASABURI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GIOVANNI ROBERTO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ROSA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ELISABETTA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PORCELLI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rPr>
          <w:trHeight w:val="70"/>
        </w:trPr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FAIELLA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MONTELLA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993D3E">
        <w:tc>
          <w:tcPr>
            <w:tcW w:w="567" w:type="dxa"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RICCIARDI</w:t>
            </w:r>
          </w:p>
        </w:tc>
        <w:tc>
          <w:tcPr>
            <w:tcW w:w="2341" w:type="dxa"/>
          </w:tcPr>
          <w:p w:rsidR="00993D3E" w:rsidRDefault="00993D3E" w:rsidP="00A31D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ALESSANDRO</w:t>
            </w:r>
          </w:p>
        </w:tc>
        <w:tc>
          <w:tcPr>
            <w:tcW w:w="1630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A31D4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3D3E" w:rsidRDefault="00993D3E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4874B9" w:rsidRDefault="004874B9" w:rsidP="00993D3E">
      <w:pPr>
        <w:rPr>
          <w:b/>
          <w:sz w:val="24"/>
          <w:szCs w:val="24"/>
        </w:rPr>
      </w:pPr>
    </w:p>
    <w:p w:rsidR="00E14CEF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25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FE49B1" w:rsidRPr="00E43945" w:rsidTr="00FE49B1">
        <w:tc>
          <w:tcPr>
            <w:tcW w:w="567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CAPACCHIONE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GIUSEPPINA</w:t>
            </w:r>
          </w:p>
        </w:tc>
        <w:tc>
          <w:tcPr>
            <w:tcW w:w="1630" w:type="dxa"/>
            <w:vMerge w:val="restart"/>
          </w:tcPr>
          <w:p w:rsidR="00993D3E" w:rsidRDefault="00993D3E" w:rsidP="00FE49B1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FE49B1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FE49B1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FE49B1">
            <w:pPr>
              <w:jc w:val="center"/>
              <w:rPr>
                <w:sz w:val="24"/>
                <w:szCs w:val="24"/>
              </w:rPr>
            </w:pPr>
          </w:p>
          <w:p w:rsidR="00993D3E" w:rsidRDefault="00993D3E" w:rsidP="00FE49B1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SA25</w:t>
            </w:r>
          </w:p>
          <w:p w:rsidR="00993D3E" w:rsidRDefault="00E57629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L.S. Rescigno</w:t>
            </w:r>
          </w:p>
          <w:p w:rsidR="00E57629" w:rsidRDefault="00E57629" w:rsidP="00FE49B1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FE49B1">
            <w:pPr>
              <w:jc w:val="center"/>
              <w:rPr>
                <w:sz w:val="24"/>
                <w:szCs w:val="24"/>
              </w:rPr>
            </w:pPr>
          </w:p>
          <w:p w:rsidR="00E57629" w:rsidRDefault="00E57629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I.C. San Valentino Torio</w:t>
            </w:r>
          </w:p>
          <w:p w:rsidR="00993D3E" w:rsidRDefault="00993D3E" w:rsidP="00993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993D3E" w:rsidRDefault="00993D3E" w:rsidP="00FE49B1">
            <w:pPr>
              <w:rPr>
                <w:b/>
                <w:sz w:val="24"/>
                <w:szCs w:val="24"/>
              </w:rPr>
            </w:pPr>
          </w:p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Bisogni educativi speciali</w:t>
            </w:r>
          </w:p>
          <w:p w:rsidR="00E57629" w:rsidRDefault="00E57629" w:rsidP="00E57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Inclusione sociale e dinamiche interculturali</w:t>
            </w:r>
          </w:p>
          <w:p w:rsidR="00993D3E" w:rsidRDefault="00993D3E" w:rsidP="00E576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GIORDANO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GERARDO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LAUS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ELENA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OLIVA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rPr>
          <w:trHeight w:val="70"/>
        </w:trPr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PETAGNA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ANNAMARIA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GUIJOSA P.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ELENA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NITTO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LUIGIA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SCUTIERO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SPEDICATO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SERENA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ARMENANTE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ANNUNZIATA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BITETTI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LIDIA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FERRAIOLI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RITA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FERRARA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AMINTA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LOMBARDI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NITTO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CATERINA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PISANI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ROMANO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EMANUELA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D3E" w:rsidTr="00FE49B1">
        <w:tc>
          <w:tcPr>
            <w:tcW w:w="567" w:type="dxa"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RUGGIERO</w:t>
            </w:r>
          </w:p>
        </w:tc>
        <w:tc>
          <w:tcPr>
            <w:tcW w:w="2228" w:type="dxa"/>
          </w:tcPr>
          <w:p w:rsidR="00993D3E" w:rsidRDefault="00993D3E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ANNUNZIATA</w:t>
            </w:r>
          </w:p>
        </w:tc>
        <w:tc>
          <w:tcPr>
            <w:tcW w:w="1630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993D3E" w:rsidRDefault="00993D3E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F36BA5">
      <w:pPr>
        <w:rPr>
          <w:b/>
          <w:sz w:val="24"/>
          <w:szCs w:val="24"/>
        </w:rPr>
      </w:pPr>
    </w:p>
    <w:p w:rsidR="00F36BA5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26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FE49B1" w:rsidRPr="00E43945" w:rsidTr="00FE49B1">
        <w:tc>
          <w:tcPr>
            <w:tcW w:w="567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CERRONE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GIOVANNI</w:t>
            </w:r>
          </w:p>
        </w:tc>
        <w:tc>
          <w:tcPr>
            <w:tcW w:w="1630" w:type="dxa"/>
            <w:vMerge w:val="restart"/>
          </w:tcPr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</w:p>
          <w:p w:rsidR="00FE49B1" w:rsidRDefault="00FE49B1" w:rsidP="00FE49B1">
            <w:pPr>
              <w:rPr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SA 26</w:t>
            </w: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L.S. MEDI</w:t>
            </w:r>
          </w:p>
        </w:tc>
        <w:tc>
          <w:tcPr>
            <w:tcW w:w="2804" w:type="dxa"/>
            <w:vMerge w:val="restart"/>
          </w:tcPr>
          <w:p w:rsidR="00043AE4" w:rsidRDefault="00043AE4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FE49B1" w:rsidRDefault="00FE49B1" w:rsidP="00043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GIUGLIANO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 GIORNO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FEDELE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MARIAROSARIA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rPr>
          <w:trHeight w:val="70"/>
        </w:trPr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D’ELIA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ROBERTO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GALLO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ANTONIETTA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rPr>
          <w:b/>
          <w:sz w:val="24"/>
          <w:szCs w:val="24"/>
        </w:rPr>
      </w:pPr>
    </w:p>
    <w:p w:rsidR="00E14CEF" w:rsidRDefault="00E14CEF" w:rsidP="00043AE4">
      <w:pPr>
        <w:jc w:val="center"/>
        <w:rPr>
          <w:b/>
          <w:sz w:val="24"/>
          <w:szCs w:val="24"/>
        </w:rPr>
      </w:pPr>
    </w:p>
    <w:p w:rsidR="004874B9" w:rsidRDefault="004874B9" w:rsidP="00043AE4">
      <w:pPr>
        <w:jc w:val="center"/>
        <w:rPr>
          <w:b/>
          <w:sz w:val="24"/>
          <w:szCs w:val="24"/>
        </w:rPr>
      </w:pPr>
    </w:p>
    <w:p w:rsidR="004874B9" w:rsidRPr="00043AE4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27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FE49B1" w:rsidRPr="00E43945" w:rsidTr="00FE49B1">
        <w:tc>
          <w:tcPr>
            <w:tcW w:w="567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CARMELINA</w:t>
            </w:r>
          </w:p>
        </w:tc>
        <w:tc>
          <w:tcPr>
            <w:tcW w:w="1630" w:type="dxa"/>
            <w:vMerge w:val="restart"/>
          </w:tcPr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</w:p>
          <w:p w:rsidR="00FE49B1" w:rsidRDefault="00FE49B1" w:rsidP="00FE49B1">
            <w:pPr>
              <w:rPr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  <w:r w:rsidRPr="00A902CC">
              <w:rPr>
                <w:sz w:val="24"/>
                <w:szCs w:val="24"/>
              </w:rPr>
              <w:t>Polo</w:t>
            </w:r>
            <w:r>
              <w:rPr>
                <w:sz w:val="24"/>
                <w:szCs w:val="24"/>
              </w:rPr>
              <w:t xml:space="preserve"> SA27 </w:t>
            </w:r>
          </w:p>
          <w:p w:rsidR="00FE49B1" w:rsidRPr="00A902CC" w:rsidRDefault="00043AE4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IIS </w:t>
            </w:r>
            <w:proofErr w:type="spellStart"/>
            <w:r>
              <w:rPr>
                <w:sz w:val="24"/>
                <w:szCs w:val="24"/>
              </w:rPr>
              <w:t>Corbino</w:t>
            </w:r>
            <w:proofErr w:type="spellEnd"/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 w:val="restart"/>
          </w:tcPr>
          <w:p w:rsidR="00043AE4" w:rsidRDefault="00043AE4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043AE4" w:rsidRDefault="00043AE4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  <w:p w:rsidR="00FE49B1" w:rsidRDefault="00FE49B1" w:rsidP="00043A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LEO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ROCCO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LARDO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STEFANO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AMANTINI 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OTTAVIA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rPr>
          <w:trHeight w:val="70"/>
        </w:trPr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MASTROMARINO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PRISCO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CHIARA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RAGONE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ROSVELIA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Default="00F36BA5" w:rsidP="00043AE4">
      <w:pPr>
        <w:jc w:val="center"/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</w:p>
    <w:p w:rsidR="004874B9" w:rsidRDefault="004874B9" w:rsidP="004874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AMBITO 28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2228"/>
        <w:gridCol w:w="1630"/>
        <w:gridCol w:w="2804"/>
      </w:tblGrid>
      <w:tr w:rsidR="00FE49B1" w:rsidRPr="00E43945" w:rsidTr="00FE49B1">
        <w:tc>
          <w:tcPr>
            <w:tcW w:w="567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2228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Nome</w:t>
            </w:r>
          </w:p>
        </w:tc>
        <w:tc>
          <w:tcPr>
            <w:tcW w:w="1630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 xml:space="preserve">Sede </w:t>
            </w:r>
            <w:proofErr w:type="spellStart"/>
            <w:r w:rsidRPr="00E43945">
              <w:rPr>
                <w:b/>
                <w:sz w:val="28"/>
                <w:szCs w:val="28"/>
              </w:rPr>
              <w:t>visiting</w:t>
            </w:r>
            <w:proofErr w:type="spellEnd"/>
          </w:p>
        </w:tc>
        <w:tc>
          <w:tcPr>
            <w:tcW w:w="2804" w:type="dxa"/>
            <w:shd w:val="clear" w:color="auto" w:fill="CCFFFF"/>
          </w:tcPr>
          <w:p w:rsidR="00FE49B1" w:rsidRPr="00E43945" w:rsidRDefault="00FE49B1" w:rsidP="00FE49B1">
            <w:pPr>
              <w:jc w:val="center"/>
              <w:rPr>
                <w:b/>
                <w:sz w:val="28"/>
                <w:szCs w:val="28"/>
              </w:rPr>
            </w:pPr>
            <w:r w:rsidRPr="00E43945">
              <w:rPr>
                <w:b/>
                <w:sz w:val="28"/>
                <w:szCs w:val="28"/>
              </w:rPr>
              <w:t>Area di innovazione didattica</w:t>
            </w: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SVEVO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VINCENZO</w:t>
            </w:r>
          </w:p>
        </w:tc>
        <w:tc>
          <w:tcPr>
            <w:tcW w:w="1630" w:type="dxa"/>
            <w:vMerge w:val="restart"/>
          </w:tcPr>
          <w:p w:rsidR="00FE49B1" w:rsidRDefault="00FE49B1" w:rsidP="00FE49B1">
            <w:pPr>
              <w:rPr>
                <w:sz w:val="24"/>
                <w:szCs w:val="24"/>
              </w:rPr>
            </w:pPr>
          </w:p>
          <w:p w:rsidR="00FE49B1" w:rsidRDefault="00FE49B1" w:rsidP="00FE4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 SA 28</w:t>
            </w: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I.S. ANCEL KEYS</w:t>
            </w:r>
          </w:p>
        </w:tc>
        <w:tc>
          <w:tcPr>
            <w:tcW w:w="2804" w:type="dxa"/>
            <w:vMerge w:val="restart"/>
          </w:tcPr>
          <w:p w:rsidR="00043AE4" w:rsidRDefault="00043AE4" w:rsidP="00043A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sym w:font="Webdings" w:char="F034"/>
            </w:r>
            <w:r>
              <w:rPr>
                <w:b/>
                <w:sz w:val="24"/>
                <w:szCs w:val="24"/>
              </w:rPr>
              <w:t>Nuove risorse digitali e loro impatto sulla didattica</w:t>
            </w:r>
          </w:p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LENZA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ROCCA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 MATTIA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E49B1" w:rsidTr="00FE49B1">
        <w:tc>
          <w:tcPr>
            <w:tcW w:w="567" w:type="dxa"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PUCA</w:t>
            </w:r>
          </w:p>
        </w:tc>
        <w:tc>
          <w:tcPr>
            <w:tcW w:w="2228" w:type="dxa"/>
          </w:tcPr>
          <w:p w:rsidR="00FE49B1" w:rsidRDefault="00FE49B1" w:rsidP="00FE49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ENZA</w:t>
            </w:r>
          </w:p>
        </w:tc>
        <w:tc>
          <w:tcPr>
            <w:tcW w:w="1630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FE49B1" w:rsidRDefault="00FE49B1" w:rsidP="00FE49B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36BA5" w:rsidRPr="00E14CEF" w:rsidRDefault="00F36BA5" w:rsidP="00E14CEF">
      <w:pPr>
        <w:jc w:val="center"/>
        <w:rPr>
          <w:b/>
          <w:sz w:val="24"/>
          <w:szCs w:val="24"/>
        </w:rPr>
      </w:pPr>
    </w:p>
    <w:p w:rsidR="00E14CEF" w:rsidRDefault="00E14CEF"/>
    <w:sectPr w:rsidR="00E14C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84" w:rsidRDefault="00876184" w:rsidP="00F36BA5">
      <w:pPr>
        <w:spacing w:after="0" w:line="240" w:lineRule="auto"/>
      </w:pPr>
      <w:r>
        <w:separator/>
      </w:r>
    </w:p>
  </w:endnote>
  <w:endnote w:type="continuationSeparator" w:id="0">
    <w:p w:rsidR="00876184" w:rsidRDefault="00876184" w:rsidP="00F3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Palace Script MT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12864"/>
      <w:docPartObj>
        <w:docPartGallery w:val="Page Numbers (Bottom of Page)"/>
        <w:docPartUnique/>
      </w:docPartObj>
    </w:sdtPr>
    <w:sdtEndPr/>
    <w:sdtContent>
      <w:p w:rsidR="004874B9" w:rsidRDefault="004874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D8">
          <w:rPr>
            <w:noProof/>
          </w:rPr>
          <w:t>1</w:t>
        </w:r>
        <w:r>
          <w:fldChar w:fldCharType="end"/>
        </w:r>
      </w:p>
    </w:sdtContent>
  </w:sdt>
  <w:p w:rsidR="004874B9" w:rsidRDefault="004874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84" w:rsidRDefault="00876184" w:rsidP="00F36BA5">
      <w:pPr>
        <w:spacing w:after="0" w:line="240" w:lineRule="auto"/>
      </w:pPr>
      <w:r>
        <w:separator/>
      </w:r>
    </w:p>
  </w:footnote>
  <w:footnote w:type="continuationSeparator" w:id="0">
    <w:p w:rsidR="00876184" w:rsidRDefault="00876184" w:rsidP="00F3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B7" w:rsidRDefault="007D78B7" w:rsidP="00F36BA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i/>
        <w:iCs/>
        <w:color w:val="000000"/>
        <w:sz w:val="30"/>
        <w:szCs w:val="30"/>
      </w:rPr>
    </w:pPr>
    <w:r>
      <w:rPr>
        <w:rFonts w:ascii="English111 Adagio BT" w:hAnsi="English111 Adagio BT"/>
        <w:noProof/>
        <w:sz w:val="32"/>
        <w:szCs w:val="32"/>
        <w:lang w:eastAsia="it-IT"/>
      </w:rPr>
      <w:drawing>
        <wp:inline distT="0" distB="0" distL="0" distR="0" wp14:anchorId="75C4D387" wp14:editId="1AF3D6DC">
          <wp:extent cx="904875" cy="904875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8B7" w:rsidRPr="00075046" w:rsidRDefault="007D78B7" w:rsidP="00F36BA5">
    <w:pPr>
      <w:spacing w:after="0" w:line="240" w:lineRule="auto"/>
      <w:jc w:val="center"/>
      <w:rPr>
        <w:rFonts w:ascii="Kunstler Script" w:hAnsi="Kunstler Script" w:cs="Calibri"/>
        <w:b/>
        <w:i/>
        <w:sz w:val="52"/>
        <w:szCs w:val="52"/>
      </w:rPr>
    </w:pPr>
    <w:r w:rsidRPr="00075046">
      <w:rPr>
        <w:rFonts w:ascii="Kunstler Script" w:hAnsi="Kunstler Script" w:cs="Calibri"/>
        <w:b/>
        <w:i/>
        <w:sz w:val="52"/>
        <w:szCs w:val="52"/>
      </w:rPr>
      <w:t>Ministero dell’Istruzione, dell’ Università e della Ricerca</w:t>
    </w:r>
  </w:p>
  <w:p w:rsidR="007D78B7" w:rsidRPr="00075046" w:rsidRDefault="007D78B7" w:rsidP="00F36BA5">
    <w:pPr>
      <w:spacing w:after="0" w:line="240" w:lineRule="auto"/>
      <w:jc w:val="center"/>
      <w:rPr>
        <w:rFonts w:ascii="Kunstler Script" w:hAnsi="Kunstler Script"/>
        <w:sz w:val="40"/>
        <w:szCs w:val="40"/>
      </w:rPr>
    </w:pPr>
    <w:r w:rsidRPr="00075046">
      <w:rPr>
        <w:rFonts w:ascii="Kunstler Script" w:hAnsi="Kunstler Script"/>
        <w:sz w:val="40"/>
        <w:szCs w:val="40"/>
      </w:rPr>
      <w:t>Ufficio Scolastico Regionale per la Campania</w:t>
    </w:r>
  </w:p>
  <w:p w:rsidR="007D78B7" w:rsidRPr="00F36BA5" w:rsidRDefault="007D78B7" w:rsidP="00F36BA5">
    <w:pPr>
      <w:spacing w:after="0" w:line="360" w:lineRule="auto"/>
      <w:jc w:val="center"/>
      <w:rPr>
        <w:rFonts w:ascii="Times New Roman" w:hAnsi="Times New Roman"/>
        <w:bCs/>
        <w:color w:val="000000"/>
        <w:sz w:val="23"/>
        <w:szCs w:val="23"/>
      </w:rPr>
    </w:pPr>
    <w:r w:rsidRPr="00075046">
      <w:rPr>
        <w:rFonts w:ascii="Times New Roman" w:hAnsi="Times New Roman"/>
        <w:bCs/>
        <w:color w:val="000000"/>
        <w:sz w:val="23"/>
        <w:szCs w:val="23"/>
      </w:rPr>
      <w:t xml:space="preserve">DIREZIONE GENERALE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36918"/>
    <w:multiLevelType w:val="hybridMultilevel"/>
    <w:tmpl w:val="C952F8CA"/>
    <w:lvl w:ilvl="0" w:tplc="DC009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2A3C"/>
    <w:multiLevelType w:val="hybridMultilevel"/>
    <w:tmpl w:val="2BE0BD2A"/>
    <w:lvl w:ilvl="0" w:tplc="7398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5A"/>
    <w:rsid w:val="000117B8"/>
    <w:rsid w:val="00043AE4"/>
    <w:rsid w:val="000F4530"/>
    <w:rsid w:val="001E4AD8"/>
    <w:rsid w:val="00351FD3"/>
    <w:rsid w:val="00381C77"/>
    <w:rsid w:val="003F35E0"/>
    <w:rsid w:val="004340C9"/>
    <w:rsid w:val="0045601B"/>
    <w:rsid w:val="004874B9"/>
    <w:rsid w:val="005C0399"/>
    <w:rsid w:val="00684194"/>
    <w:rsid w:val="00704A12"/>
    <w:rsid w:val="00770C03"/>
    <w:rsid w:val="007A037C"/>
    <w:rsid w:val="007D78B7"/>
    <w:rsid w:val="007F33C6"/>
    <w:rsid w:val="00876184"/>
    <w:rsid w:val="008C026C"/>
    <w:rsid w:val="008C6C7B"/>
    <w:rsid w:val="00966CD5"/>
    <w:rsid w:val="00966FEA"/>
    <w:rsid w:val="00993D3E"/>
    <w:rsid w:val="00995D96"/>
    <w:rsid w:val="00A31D4E"/>
    <w:rsid w:val="00A902CC"/>
    <w:rsid w:val="00AE4E0A"/>
    <w:rsid w:val="00C609A3"/>
    <w:rsid w:val="00CF1893"/>
    <w:rsid w:val="00D52697"/>
    <w:rsid w:val="00DA155A"/>
    <w:rsid w:val="00E03F0B"/>
    <w:rsid w:val="00E14CEF"/>
    <w:rsid w:val="00E43945"/>
    <w:rsid w:val="00E57629"/>
    <w:rsid w:val="00E71098"/>
    <w:rsid w:val="00F36BA5"/>
    <w:rsid w:val="00FA1A99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5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BA5"/>
  </w:style>
  <w:style w:type="paragraph" w:styleId="Pidipagina">
    <w:name w:val="footer"/>
    <w:basedOn w:val="Normale"/>
    <w:link w:val="PidipaginaCarattere"/>
    <w:uiPriority w:val="99"/>
    <w:unhideWhenUsed/>
    <w:rsid w:val="00F3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BA5"/>
  </w:style>
  <w:style w:type="table" w:styleId="Grigliatabella">
    <w:name w:val="Table Grid"/>
    <w:basedOn w:val="Tabellanormale"/>
    <w:uiPriority w:val="59"/>
    <w:rsid w:val="0038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51FD3"/>
    <w:rPr>
      <w:color w:val="808080"/>
    </w:rPr>
  </w:style>
  <w:style w:type="paragraph" w:styleId="Paragrafoelenco">
    <w:name w:val="List Paragraph"/>
    <w:basedOn w:val="Normale"/>
    <w:uiPriority w:val="34"/>
    <w:qFormat/>
    <w:rsid w:val="0001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5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BA5"/>
  </w:style>
  <w:style w:type="paragraph" w:styleId="Pidipagina">
    <w:name w:val="footer"/>
    <w:basedOn w:val="Normale"/>
    <w:link w:val="PidipaginaCarattere"/>
    <w:uiPriority w:val="99"/>
    <w:unhideWhenUsed/>
    <w:rsid w:val="00F36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BA5"/>
  </w:style>
  <w:style w:type="table" w:styleId="Grigliatabella">
    <w:name w:val="Table Grid"/>
    <w:basedOn w:val="Tabellanormale"/>
    <w:uiPriority w:val="59"/>
    <w:rsid w:val="0038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51FD3"/>
    <w:rPr>
      <w:color w:val="808080"/>
    </w:rPr>
  </w:style>
  <w:style w:type="paragraph" w:styleId="Paragrafoelenco">
    <w:name w:val="List Paragraph"/>
    <w:basedOn w:val="Normale"/>
    <w:uiPriority w:val="34"/>
    <w:qFormat/>
    <w:rsid w:val="0001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12</cp:revision>
  <cp:lastPrinted>2018-04-12T11:05:00Z</cp:lastPrinted>
  <dcterms:created xsi:type="dcterms:W3CDTF">2018-04-11T17:44:00Z</dcterms:created>
  <dcterms:modified xsi:type="dcterms:W3CDTF">2018-04-12T12:54:00Z</dcterms:modified>
</cp:coreProperties>
</file>